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8D" w:rsidRPr="00DC2D32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18D" w:rsidRPr="00DC2D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2" w:rsidRPr="00DC2D32" w:rsidRDefault="00075A4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A55" w:rsidRPr="00DC2D32" w:rsidRDefault="00517A55" w:rsidP="00517A5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>МУНИЦИПАЛЬНОЕ ОБРАЗОВАНИЕ «БУЙНАКСКИЙ РАЙОН»</w:t>
      </w:r>
    </w:p>
    <w:p w:rsidR="002F418D" w:rsidRPr="00DC2D32" w:rsidRDefault="00517A55" w:rsidP="00517A55">
      <w:pPr>
        <w:pStyle w:val="1"/>
        <w:rPr>
          <w:b w:val="0"/>
          <w:sz w:val="24"/>
        </w:rPr>
      </w:pPr>
      <w:r w:rsidRPr="00DC2D3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                   </w:t>
      </w:r>
      <w:r w:rsidR="002F418D" w:rsidRPr="00DC2D32">
        <w:rPr>
          <w:sz w:val="24"/>
        </w:rPr>
        <w:t>МКУ «УПРАВЛЕНИЕ ОБРАЗОВАНИЯ БУЙНАКСКОГО РАЙОНА»</w:t>
      </w:r>
    </w:p>
    <w:p w:rsidR="002F418D" w:rsidRPr="00DC2D32" w:rsidRDefault="002F418D" w:rsidP="002F418D">
      <w:pPr>
        <w:pStyle w:val="1"/>
        <w:jc w:val="center"/>
        <w:rPr>
          <w:b w:val="0"/>
          <w:sz w:val="24"/>
        </w:rPr>
      </w:pPr>
      <w:r w:rsidRPr="00DC2D32">
        <w:rPr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DC2D32">
          <w:rPr>
            <w:sz w:val="24"/>
          </w:rPr>
          <w:t>368220, г</w:t>
        </w:r>
      </w:smartTag>
      <w:r w:rsidRPr="00DC2D32">
        <w:rPr>
          <w:sz w:val="24"/>
        </w:rPr>
        <w:t xml:space="preserve">. Буйнакск, ул. Ленина 61, т. (87237) 2-37-39, </w:t>
      </w:r>
      <w:r w:rsidRPr="00DC2D32">
        <w:rPr>
          <w:sz w:val="24"/>
          <w:lang w:val="en-US"/>
        </w:rPr>
        <w:t>bruo</w:t>
      </w:r>
      <w:r w:rsidRPr="00DC2D32">
        <w:rPr>
          <w:sz w:val="24"/>
        </w:rPr>
        <w:t>30@</w:t>
      </w:r>
      <w:r w:rsidRPr="00DC2D32">
        <w:rPr>
          <w:sz w:val="24"/>
          <w:lang w:val="en-US"/>
        </w:rPr>
        <w:t>mail</w:t>
      </w:r>
      <w:r w:rsidRPr="00DC2D32">
        <w:rPr>
          <w:sz w:val="24"/>
        </w:rPr>
        <w:t>.</w:t>
      </w:r>
      <w:r w:rsidRPr="00DC2D32">
        <w:rPr>
          <w:sz w:val="24"/>
          <w:lang w:val="en-US"/>
        </w:rPr>
        <w:t>ru</w:t>
      </w:r>
    </w:p>
    <w:p w:rsidR="002F418D" w:rsidRPr="00DC2D32" w:rsidRDefault="00DC2D3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58240" from="1.2pt,5.7pt" to="519.45pt,5.7pt" strokecolor="blue" strokeweight="3pt"/>
        </w:pict>
      </w:r>
    </w:p>
    <w:p w:rsidR="002F418D" w:rsidRPr="00DC2D32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>№                                                                                                         10.01. 2017г.</w:t>
      </w:r>
    </w:p>
    <w:p w:rsidR="002F418D" w:rsidRPr="00DC2D32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418D" w:rsidRPr="00DC2D32" w:rsidRDefault="002F418D" w:rsidP="004D12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32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4D12A7" w:rsidRPr="00DC2D32">
        <w:rPr>
          <w:rFonts w:ascii="Times New Roman" w:hAnsi="Times New Roman" w:cs="Times New Roman"/>
          <w:b/>
          <w:sz w:val="28"/>
          <w:szCs w:val="28"/>
        </w:rPr>
        <w:t xml:space="preserve"> целевая</w:t>
      </w:r>
      <w:r w:rsidRPr="00DC2D32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2F418D" w:rsidRPr="00DC2D32" w:rsidRDefault="002F418D" w:rsidP="004D12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32">
        <w:rPr>
          <w:rFonts w:ascii="Times New Roman" w:hAnsi="Times New Roman" w:cs="Times New Roman"/>
          <w:b/>
          <w:sz w:val="28"/>
          <w:szCs w:val="28"/>
        </w:rPr>
        <w:t>для реализации в общеобразовательных</w:t>
      </w:r>
      <w:r w:rsidR="002F192E" w:rsidRPr="00DC2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D32">
        <w:rPr>
          <w:rFonts w:ascii="Times New Roman" w:hAnsi="Times New Roman" w:cs="Times New Roman"/>
          <w:b/>
          <w:sz w:val="28"/>
          <w:szCs w:val="28"/>
        </w:rPr>
        <w:t>школах Буйнакского района</w:t>
      </w:r>
    </w:p>
    <w:p w:rsidR="002F192E" w:rsidRPr="00DC2D32" w:rsidRDefault="002F192E" w:rsidP="004D12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32">
        <w:rPr>
          <w:rFonts w:ascii="Times New Roman" w:hAnsi="Times New Roman" w:cs="Times New Roman"/>
          <w:b/>
          <w:sz w:val="28"/>
          <w:szCs w:val="28"/>
        </w:rPr>
        <w:t>«Внеклассное чтение и развитие речи»</w:t>
      </w:r>
    </w:p>
    <w:p w:rsidR="00064BBA" w:rsidRPr="00DC2D32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 xml:space="preserve">Цели </w:t>
      </w:r>
      <w:r w:rsidR="009256F1" w:rsidRPr="00DC2D3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C2D32">
        <w:rPr>
          <w:rFonts w:ascii="Times New Roman" w:hAnsi="Times New Roman" w:cs="Times New Roman"/>
          <w:sz w:val="24"/>
          <w:szCs w:val="24"/>
        </w:rPr>
        <w:t xml:space="preserve">по внеклассному чтению и развитию речи очень схожи – они предполагают работу по предупреждению и устранению речевых ошибок, </w:t>
      </w:r>
      <w:proofErr w:type="gramStart"/>
      <w:r w:rsidRPr="00DC2D32">
        <w:rPr>
          <w:rFonts w:ascii="Times New Roman" w:hAnsi="Times New Roman" w:cs="Times New Roman"/>
          <w:sz w:val="24"/>
          <w:szCs w:val="24"/>
        </w:rPr>
        <w:t>углублённое  знакомство</w:t>
      </w:r>
      <w:proofErr w:type="gramEnd"/>
      <w:r w:rsidRPr="00DC2D32">
        <w:rPr>
          <w:rFonts w:ascii="Times New Roman" w:hAnsi="Times New Roman" w:cs="Times New Roman"/>
          <w:sz w:val="24"/>
          <w:szCs w:val="24"/>
        </w:rPr>
        <w:t xml:space="preserve">  учащихся с детской литературой и книгой, обеспечение  полноценного  литературного  развития  школьников</w:t>
      </w:r>
      <w:r w:rsidR="00064BBA" w:rsidRPr="00DC2D32">
        <w:rPr>
          <w:rFonts w:ascii="Times New Roman" w:hAnsi="Times New Roman" w:cs="Times New Roman"/>
          <w:sz w:val="24"/>
          <w:szCs w:val="24"/>
        </w:rPr>
        <w:t xml:space="preserve"> всех звеньев, раскрытие </w:t>
      </w:r>
      <w:r w:rsidRPr="00DC2D32">
        <w:rPr>
          <w:rFonts w:ascii="Times New Roman" w:hAnsi="Times New Roman" w:cs="Times New Roman"/>
          <w:sz w:val="24"/>
          <w:szCs w:val="24"/>
        </w:rPr>
        <w:t xml:space="preserve"> перед детьми мир</w:t>
      </w:r>
      <w:r w:rsidR="00064BBA" w:rsidRPr="00DC2D32">
        <w:rPr>
          <w:rFonts w:ascii="Times New Roman" w:hAnsi="Times New Roman" w:cs="Times New Roman"/>
          <w:sz w:val="24"/>
          <w:szCs w:val="24"/>
        </w:rPr>
        <w:t xml:space="preserve">а </w:t>
      </w:r>
      <w:r w:rsidRPr="00DC2D32">
        <w:rPr>
          <w:rFonts w:ascii="Times New Roman" w:hAnsi="Times New Roman" w:cs="Times New Roman"/>
          <w:sz w:val="24"/>
          <w:szCs w:val="24"/>
        </w:rPr>
        <w:t xml:space="preserve"> нравственно-эстетических ценностей и д</w:t>
      </w:r>
      <w:r w:rsidR="00064BBA" w:rsidRPr="00DC2D32">
        <w:rPr>
          <w:rFonts w:ascii="Times New Roman" w:hAnsi="Times New Roman" w:cs="Times New Roman"/>
          <w:sz w:val="24"/>
          <w:szCs w:val="24"/>
        </w:rPr>
        <w:t>уховной культуры, накопленных предыдущими поколениями.</w:t>
      </w:r>
    </w:p>
    <w:p w:rsidR="00064BBA" w:rsidRPr="00DC2D32" w:rsidRDefault="00064BBA" w:rsidP="003D4BB9">
      <w:pPr>
        <w:pStyle w:val="Default"/>
        <w:jc w:val="center"/>
        <w:rPr>
          <w:color w:val="auto"/>
        </w:rPr>
      </w:pPr>
      <w:r w:rsidRPr="00DC2D32">
        <w:rPr>
          <w:b/>
          <w:bCs/>
          <w:color w:val="auto"/>
        </w:rPr>
        <w:t>Пояснительная записка</w:t>
      </w:r>
    </w:p>
    <w:p w:rsidR="009256F1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Рабочая </w:t>
      </w:r>
      <w:proofErr w:type="gramStart"/>
      <w:r w:rsidRPr="00DC2D32">
        <w:rPr>
          <w:color w:val="auto"/>
        </w:rPr>
        <w:t xml:space="preserve">программа </w:t>
      </w:r>
      <w:r w:rsidR="009256F1" w:rsidRPr="00DC2D32">
        <w:rPr>
          <w:color w:val="auto"/>
        </w:rPr>
        <w:t xml:space="preserve"> </w:t>
      </w:r>
      <w:r w:rsidRPr="00DC2D32">
        <w:rPr>
          <w:color w:val="auto"/>
        </w:rPr>
        <w:t>составлена</w:t>
      </w:r>
      <w:proofErr w:type="gramEnd"/>
      <w:r w:rsidRPr="00DC2D32">
        <w:rPr>
          <w:color w:val="auto"/>
        </w:rPr>
        <w:t xml:space="preserve"> на основе Федерального государственного образовательного стандарта начального общего образования </w:t>
      </w:r>
      <w:r w:rsidR="009256F1" w:rsidRPr="00DC2D32">
        <w:rPr>
          <w:color w:val="auto"/>
        </w:rPr>
        <w:t xml:space="preserve"> </w:t>
      </w:r>
      <w:r w:rsidRPr="00DC2D32">
        <w:rPr>
          <w:color w:val="auto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DC2D32">
        <w:rPr>
          <w:color w:val="auto"/>
        </w:rPr>
        <w:t>.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Содержание </w:t>
      </w:r>
      <w:proofErr w:type="gramStart"/>
      <w:r w:rsidRPr="00DC2D32">
        <w:rPr>
          <w:color w:val="auto"/>
        </w:rPr>
        <w:t xml:space="preserve">программы </w:t>
      </w:r>
      <w:r w:rsidR="009256F1" w:rsidRPr="00DC2D32">
        <w:rPr>
          <w:color w:val="auto"/>
        </w:rPr>
        <w:t xml:space="preserve"> </w:t>
      </w:r>
      <w:r w:rsidRPr="00DC2D32">
        <w:rPr>
          <w:color w:val="auto"/>
        </w:rPr>
        <w:t>разработано</w:t>
      </w:r>
      <w:proofErr w:type="gramEnd"/>
      <w:r w:rsidRPr="00DC2D32">
        <w:rPr>
          <w:color w:val="auto"/>
        </w:rPr>
        <w:t xml:space="preserve"> на основе анализа учебных </w:t>
      </w:r>
      <w:r w:rsidR="009256F1" w:rsidRPr="00DC2D32">
        <w:rPr>
          <w:color w:val="auto"/>
        </w:rPr>
        <w:t xml:space="preserve">пособий </w:t>
      </w:r>
      <w:r w:rsidRPr="00DC2D32">
        <w:rPr>
          <w:color w:val="auto"/>
        </w:rPr>
        <w:t xml:space="preserve">по литературному чтению, рекомендованных Министерством образования РФ. Содержание данной образовательной </w:t>
      </w:r>
      <w:proofErr w:type="gramStart"/>
      <w:r w:rsidRPr="00DC2D32">
        <w:rPr>
          <w:color w:val="auto"/>
        </w:rPr>
        <w:t xml:space="preserve">программы </w:t>
      </w:r>
      <w:r w:rsidR="009256F1" w:rsidRPr="00DC2D32">
        <w:rPr>
          <w:color w:val="auto"/>
        </w:rPr>
        <w:t xml:space="preserve"> </w:t>
      </w:r>
      <w:r w:rsidRPr="00DC2D32">
        <w:rPr>
          <w:color w:val="auto"/>
        </w:rPr>
        <w:t>общего</w:t>
      </w:r>
      <w:proofErr w:type="gramEnd"/>
      <w:r w:rsidRPr="00DC2D32">
        <w:rPr>
          <w:color w:val="auto"/>
        </w:rPr>
        <w:t xml:space="preserve"> образования формируется с учётом социокультурных особенностей и потребностей</w:t>
      </w:r>
      <w:r w:rsidR="009256F1" w:rsidRPr="00DC2D32">
        <w:rPr>
          <w:color w:val="auto"/>
        </w:rPr>
        <w:t xml:space="preserve"> сельских школ Буйнакского района РД, в которых </w:t>
      </w:r>
      <w:r w:rsidRPr="00DC2D32">
        <w:rPr>
          <w:color w:val="auto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DC2D32" w:rsidRDefault="006C2C06" w:rsidP="00064BBA">
      <w:pPr>
        <w:pStyle w:val="Default"/>
        <w:rPr>
          <w:color w:val="auto"/>
        </w:rPr>
      </w:pPr>
    </w:p>
    <w:p w:rsidR="00064BBA" w:rsidRPr="00DC2D32" w:rsidRDefault="00064BBA" w:rsidP="009256F1">
      <w:pPr>
        <w:pStyle w:val="Default"/>
        <w:jc w:val="center"/>
        <w:rPr>
          <w:b/>
          <w:bCs/>
          <w:color w:val="auto"/>
        </w:rPr>
      </w:pPr>
      <w:r w:rsidRPr="00DC2D32">
        <w:rPr>
          <w:b/>
          <w:bCs/>
          <w:color w:val="auto"/>
        </w:rPr>
        <w:t xml:space="preserve">Ценностные ориентиры </w:t>
      </w:r>
      <w:proofErr w:type="gramStart"/>
      <w:r w:rsidRPr="00DC2D32">
        <w:rPr>
          <w:b/>
          <w:bCs/>
          <w:color w:val="auto"/>
        </w:rPr>
        <w:t xml:space="preserve">содержания </w:t>
      </w:r>
      <w:r w:rsidR="00DA56D3" w:rsidRPr="00DC2D32">
        <w:rPr>
          <w:b/>
          <w:bCs/>
          <w:color w:val="auto"/>
        </w:rPr>
        <w:t xml:space="preserve"> программы</w:t>
      </w:r>
      <w:proofErr w:type="gramEnd"/>
      <w:r w:rsidR="00DA56D3" w:rsidRPr="00DC2D32">
        <w:rPr>
          <w:b/>
          <w:bCs/>
          <w:color w:val="auto"/>
        </w:rPr>
        <w:t xml:space="preserve"> </w:t>
      </w:r>
      <w:r w:rsidRPr="00DC2D32">
        <w:rPr>
          <w:b/>
          <w:bCs/>
          <w:color w:val="auto"/>
        </w:rPr>
        <w:t>«Внеклассное чтение</w:t>
      </w:r>
      <w:r w:rsidR="009256F1" w:rsidRPr="00DC2D32">
        <w:rPr>
          <w:b/>
          <w:color w:val="auto"/>
        </w:rPr>
        <w:t xml:space="preserve"> развитие речи</w:t>
      </w:r>
      <w:r w:rsidRPr="00DC2D32">
        <w:rPr>
          <w:b/>
          <w:bCs/>
          <w:color w:val="auto"/>
        </w:rPr>
        <w:t>»</w:t>
      </w:r>
    </w:p>
    <w:p w:rsidR="006C2C06" w:rsidRPr="00DC2D32" w:rsidRDefault="006C2C06" w:rsidP="00064BBA">
      <w:pPr>
        <w:pStyle w:val="Default"/>
        <w:rPr>
          <w:b/>
          <w:bCs/>
          <w:color w:val="auto"/>
        </w:rPr>
      </w:pPr>
    </w:p>
    <w:p w:rsidR="008E36CF" w:rsidRPr="00DC2D32" w:rsidRDefault="006C2C06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</w:t>
      </w:r>
      <w:proofErr w:type="gramStart"/>
      <w:r w:rsidRPr="00DC2D32">
        <w:rPr>
          <w:color w:val="auto"/>
        </w:rPr>
        <w:t xml:space="preserve">овладевают </w:t>
      </w:r>
      <w:r w:rsidR="009256F1" w:rsidRPr="00DC2D32">
        <w:rPr>
          <w:color w:val="auto"/>
        </w:rPr>
        <w:t xml:space="preserve"> </w:t>
      </w:r>
      <w:r w:rsidRPr="00DC2D32">
        <w:rPr>
          <w:color w:val="auto"/>
        </w:rPr>
        <w:t>языком</w:t>
      </w:r>
      <w:proofErr w:type="gramEnd"/>
      <w:r w:rsidRPr="00DC2D32">
        <w:rPr>
          <w:color w:val="auto"/>
        </w:rPr>
        <w:t xml:space="preserve">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DC2D32">
        <w:rPr>
          <w:color w:val="auto"/>
        </w:rPr>
        <w:t xml:space="preserve">льности детей. Основная задача </w:t>
      </w:r>
      <w:proofErr w:type="gramStart"/>
      <w:r w:rsidR="009256F1" w:rsidRPr="00DC2D32">
        <w:rPr>
          <w:color w:val="auto"/>
        </w:rPr>
        <w:t xml:space="preserve">программы </w:t>
      </w:r>
      <w:r w:rsidRPr="00DC2D32">
        <w:rPr>
          <w:color w:val="auto"/>
        </w:rPr>
        <w:t xml:space="preserve"> развития</w:t>
      </w:r>
      <w:proofErr w:type="gramEnd"/>
      <w:r w:rsidRPr="00DC2D32">
        <w:rPr>
          <w:color w:val="auto"/>
        </w:rPr>
        <w:t xml:space="preserve"> речи и внеклассного чтения состоит в том, чтобы научить детей свободно и правильно выражать свои мы</w:t>
      </w:r>
      <w:r w:rsidR="009256F1" w:rsidRPr="00DC2D32">
        <w:rPr>
          <w:color w:val="auto"/>
        </w:rPr>
        <w:t>сли в устной и письменной форме благодаря рекомендованному</w:t>
      </w:r>
      <w:r w:rsidR="00A911BF" w:rsidRPr="00DC2D32">
        <w:rPr>
          <w:color w:val="auto"/>
        </w:rPr>
        <w:t xml:space="preserve"> Районным Управлением Образования </w:t>
      </w:r>
      <w:r w:rsidR="009256F1" w:rsidRPr="00DC2D32">
        <w:rPr>
          <w:color w:val="auto"/>
        </w:rPr>
        <w:t xml:space="preserve">обязательному дополнительному(помимо школьной программы) чтению произведений художественной литературы с учетом возраста  и </w:t>
      </w:r>
      <w:r w:rsidR="003D5128" w:rsidRPr="00DC2D32">
        <w:rPr>
          <w:color w:val="auto"/>
        </w:rPr>
        <w:t>географического проживания.</w:t>
      </w:r>
    </w:p>
    <w:p w:rsidR="005203C7" w:rsidRPr="00DC2D32" w:rsidRDefault="005203C7" w:rsidP="00064BBA">
      <w:pPr>
        <w:pStyle w:val="Default"/>
        <w:rPr>
          <w:color w:val="auto"/>
        </w:rPr>
      </w:pPr>
    </w:p>
    <w:p w:rsidR="00A911BF" w:rsidRPr="00DC2D32" w:rsidRDefault="00A911BF" w:rsidP="00064BBA">
      <w:pPr>
        <w:pStyle w:val="Default"/>
        <w:rPr>
          <w:color w:val="auto"/>
        </w:rPr>
      </w:pPr>
    </w:p>
    <w:p w:rsidR="006C2C06" w:rsidRPr="00DC2D32" w:rsidRDefault="003D5128" w:rsidP="00064BBA">
      <w:pPr>
        <w:pStyle w:val="Default"/>
        <w:rPr>
          <w:color w:val="auto"/>
        </w:rPr>
      </w:pPr>
      <w:r w:rsidRPr="00DC2D32">
        <w:rPr>
          <w:color w:val="auto"/>
        </w:rPr>
        <w:lastRenderedPageBreak/>
        <w:t xml:space="preserve"> </w:t>
      </w:r>
      <w:r w:rsidRPr="00DC2D32">
        <w:rPr>
          <w:b/>
          <w:color w:val="auto"/>
        </w:rPr>
        <w:t>Реализация этой задачи предполагает: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DC2D32" w:rsidRDefault="003D5128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– проявление </w:t>
      </w:r>
      <w:proofErr w:type="gramStart"/>
      <w:r w:rsidRPr="00DC2D32">
        <w:rPr>
          <w:color w:val="auto"/>
        </w:rPr>
        <w:t xml:space="preserve">самосознания </w:t>
      </w:r>
      <w:r w:rsidR="00064BBA" w:rsidRPr="00DC2D32">
        <w:rPr>
          <w:color w:val="auto"/>
        </w:rPr>
        <w:t xml:space="preserve"> школьника</w:t>
      </w:r>
      <w:proofErr w:type="gramEnd"/>
      <w:r w:rsidR="00064BBA" w:rsidRPr="00DC2D32">
        <w:rPr>
          <w:color w:val="auto"/>
        </w:rPr>
        <w:t xml:space="preserve">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– осознание себя как гражданина страны, в которой он живёт; 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– сформированность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DC2D32" w:rsidRDefault="00064BBA" w:rsidP="003D5128">
      <w:pPr>
        <w:pStyle w:val="Default"/>
        <w:jc w:val="center"/>
        <w:rPr>
          <w:color w:val="auto"/>
        </w:rPr>
      </w:pPr>
      <w:r w:rsidRPr="00DC2D32">
        <w:rPr>
          <w:b/>
          <w:bCs/>
          <w:color w:val="auto"/>
        </w:rPr>
        <w:t>Преобладающие формы, способы и средства проверки и оценки образовательных результатов.</w:t>
      </w:r>
    </w:p>
    <w:p w:rsidR="00DA56D3" w:rsidRPr="00DC2D32" w:rsidRDefault="00DA56D3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Во всех звеньях школ </w:t>
      </w:r>
      <w:r w:rsidR="003D5128" w:rsidRPr="00DC2D32">
        <w:rPr>
          <w:color w:val="auto"/>
        </w:rPr>
        <w:t xml:space="preserve">необходимо </w:t>
      </w:r>
      <w:proofErr w:type="gramStart"/>
      <w:r w:rsidR="003D5128" w:rsidRPr="00DC2D32">
        <w:rPr>
          <w:b/>
          <w:color w:val="auto"/>
        </w:rPr>
        <w:t xml:space="preserve">проверять </w:t>
      </w:r>
      <w:r w:rsidR="00064BBA" w:rsidRPr="00DC2D32">
        <w:rPr>
          <w:b/>
          <w:color w:val="auto"/>
        </w:rPr>
        <w:t xml:space="preserve"> следующие</w:t>
      </w:r>
      <w:proofErr w:type="gramEnd"/>
      <w:r w:rsidR="00064BBA" w:rsidRPr="00DC2D32">
        <w:rPr>
          <w:color w:val="auto"/>
        </w:rPr>
        <w:t xml:space="preserve"> </w:t>
      </w:r>
      <w:r w:rsidR="00064BBA" w:rsidRPr="00DC2D32">
        <w:rPr>
          <w:b/>
          <w:color w:val="auto"/>
        </w:rPr>
        <w:t>умения и навыки</w:t>
      </w:r>
      <w:r w:rsidR="00064BBA" w:rsidRPr="00DC2D32">
        <w:rPr>
          <w:color w:val="auto"/>
        </w:rPr>
        <w:t xml:space="preserve">, связанные с </w:t>
      </w:r>
      <w:r w:rsidR="00064BBA" w:rsidRPr="00DC2D32">
        <w:rPr>
          <w:bCs/>
          <w:iCs/>
          <w:color w:val="auto"/>
        </w:rPr>
        <w:t>читательской деятельностью</w:t>
      </w:r>
      <w:r w:rsidR="00064BBA" w:rsidRPr="00DC2D32">
        <w:rPr>
          <w:color w:val="auto"/>
        </w:rPr>
        <w:t xml:space="preserve">: </w:t>
      </w:r>
    </w:p>
    <w:p w:rsidR="00DA56D3" w:rsidRPr="00DC2D32" w:rsidRDefault="00DA56D3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- </w:t>
      </w:r>
      <w:r w:rsidR="00064BBA" w:rsidRPr="00DC2D32">
        <w:rPr>
          <w:color w:val="auto"/>
        </w:rPr>
        <w:t xml:space="preserve">навык </w:t>
      </w:r>
      <w:r w:rsidR="00064BBA" w:rsidRPr="00DC2D32">
        <w:rPr>
          <w:bCs/>
          <w:iCs/>
          <w:color w:val="auto"/>
        </w:rPr>
        <w:t xml:space="preserve">осознанного чтения </w:t>
      </w:r>
      <w:r w:rsidR="00064BBA" w:rsidRPr="00DC2D32">
        <w:rPr>
          <w:color w:val="auto"/>
        </w:rPr>
        <w:t xml:space="preserve">в определенном темпе (вслух и «про себя»); </w:t>
      </w:r>
    </w:p>
    <w:p w:rsidR="00064BBA" w:rsidRPr="00DC2D32" w:rsidRDefault="00DA56D3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- </w:t>
      </w:r>
      <w:r w:rsidR="00064BBA" w:rsidRPr="00DC2D32">
        <w:rPr>
          <w:color w:val="auto"/>
        </w:rPr>
        <w:t xml:space="preserve">умения </w:t>
      </w:r>
      <w:r w:rsidR="00064BBA" w:rsidRPr="00DC2D32">
        <w:rPr>
          <w:bCs/>
          <w:iCs/>
          <w:color w:val="auto"/>
        </w:rPr>
        <w:t xml:space="preserve">выразительно читать </w:t>
      </w:r>
      <w:r w:rsidR="00064BBA" w:rsidRPr="00DC2D32">
        <w:rPr>
          <w:color w:val="auto"/>
        </w:rPr>
        <w:t xml:space="preserve">и пересказывать текст, учить </w:t>
      </w:r>
      <w:r w:rsidR="00064BBA" w:rsidRPr="00DC2D32">
        <w:rPr>
          <w:bCs/>
          <w:iCs/>
          <w:color w:val="auto"/>
        </w:rPr>
        <w:t xml:space="preserve">наизусть </w:t>
      </w:r>
      <w:r w:rsidR="00064BBA" w:rsidRPr="00DC2D32">
        <w:rPr>
          <w:color w:val="auto"/>
        </w:rPr>
        <w:t xml:space="preserve">стихотворение, прозаическое произведение. 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color w:val="auto"/>
        </w:rPr>
        <w:t xml:space="preserve">При проверке умения </w:t>
      </w:r>
      <w:r w:rsidRPr="00DC2D32">
        <w:rPr>
          <w:bCs/>
          <w:iCs/>
          <w:color w:val="auto"/>
        </w:rPr>
        <w:t xml:space="preserve">пересказывать </w:t>
      </w:r>
      <w:r w:rsidRPr="00DC2D32">
        <w:rPr>
          <w:color w:val="auto"/>
        </w:rPr>
        <w:t xml:space="preserve">текст </w:t>
      </w:r>
      <w:r w:rsidR="004A5458" w:rsidRPr="00DC2D32">
        <w:rPr>
          <w:color w:val="auto"/>
        </w:rPr>
        <w:t xml:space="preserve"> </w:t>
      </w:r>
      <w:r w:rsidR="00DA56D3" w:rsidRPr="00DC2D32">
        <w:rPr>
          <w:color w:val="auto"/>
        </w:rPr>
        <w:t xml:space="preserve"> </w:t>
      </w:r>
      <w:r w:rsidRPr="00DC2D32">
        <w:rPr>
          <w:color w:val="auto"/>
        </w:rPr>
        <w:t xml:space="preserve">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DC2D32" w:rsidRDefault="00DA56D3" w:rsidP="00064BBA">
      <w:pPr>
        <w:pStyle w:val="Default"/>
        <w:rPr>
          <w:b/>
          <w:color w:val="auto"/>
        </w:rPr>
      </w:pPr>
      <w:r w:rsidRPr="00DC2D32">
        <w:rPr>
          <w:b/>
          <w:color w:val="auto"/>
        </w:rPr>
        <w:t>Развитие подобных навыков поможет при сдаче ЕГЭ по русскому языку (</w:t>
      </w:r>
      <w:r w:rsidR="003D5128" w:rsidRPr="00DC2D32">
        <w:rPr>
          <w:b/>
          <w:color w:val="auto"/>
        </w:rPr>
        <w:t xml:space="preserve">приведение </w:t>
      </w:r>
      <w:proofErr w:type="gramStart"/>
      <w:r w:rsidRPr="00DC2D32">
        <w:rPr>
          <w:b/>
          <w:color w:val="auto"/>
        </w:rPr>
        <w:t>аргументац</w:t>
      </w:r>
      <w:r w:rsidR="003D5128" w:rsidRPr="00DC2D32">
        <w:rPr>
          <w:b/>
          <w:color w:val="auto"/>
        </w:rPr>
        <w:t xml:space="preserve">ии </w:t>
      </w:r>
      <w:r w:rsidRPr="00DC2D32">
        <w:rPr>
          <w:b/>
          <w:color w:val="auto"/>
        </w:rPr>
        <w:t xml:space="preserve"> в</w:t>
      </w:r>
      <w:proofErr w:type="gramEnd"/>
      <w:r w:rsidRPr="00DC2D32">
        <w:rPr>
          <w:b/>
          <w:color w:val="auto"/>
        </w:rPr>
        <w:t xml:space="preserve"> сочинении</w:t>
      </w:r>
      <w:r w:rsidR="003D5128" w:rsidRPr="00DC2D32">
        <w:rPr>
          <w:b/>
          <w:color w:val="auto"/>
        </w:rPr>
        <w:t>, задание 25</w:t>
      </w:r>
      <w:r w:rsidRPr="00DC2D32">
        <w:rPr>
          <w:b/>
          <w:color w:val="auto"/>
        </w:rPr>
        <w:t>)</w:t>
      </w:r>
      <w:r w:rsidR="006C2C06" w:rsidRPr="00DC2D32">
        <w:rPr>
          <w:b/>
          <w:color w:val="auto"/>
        </w:rPr>
        <w:t>.</w:t>
      </w:r>
    </w:p>
    <w:p w:rsidR="00064BBA" w:rsidRPr="00DC2D32" w:rsidRDefault="00064BBA" w:rsidP="00064BBA">
      <w:pPr>
        <w:pStyle w:val="Default"/>
        <w:rPr>
          <w:color w:val="auto"/>
        </w:rPr>
      </w:pPr>
      <w:r w:rsidRPr="00DC2D32">
        <w:rPr>
          <w:b/>
          <w:bCs/>
          <w:iCs/>
          <w:color w:val="auto"/>
        </w:rPr>
        <w:t>Текущий контроль</w:t>
      </w:r>
      <w:r w:rsidRPr="00DC2D32">
        <w:rPr>
          <w:bCs/>
          <w:iCs/>
          <w:color w:val="auto"/>
        </w:rPr>
        <w:t xml:space="preserve"> </w:t>
      </w:r>
      <w:r w:rsidRPr="00DC2D32">
        <w:rPr>
          <w:color w:val="auto"/>
        </w:rPr>
        <w:t xml:space="preserve">по чтению </w:t>
      </w:r>
      <w:proofErr w:type="gramStart"/>
      <w:r w:rsidRPr="00DC2D32">
        <w:rPr>
          <w:color w:val="auto"/>
        </w:rPr>
        <w:t>проходит  в</w:t>
      </w:r>
      <w:proofErr w:type="gramEnd"/>
      <w:r w:rsidRPr="00DC2D32">
        <w:rPr>
          <w:color w:val="auto"/>
        </w:rPr>
        <w:t xml:space="preserve"> конце каждого месяца в виде индивидуального или фронта</w:t>
      </w:r>
      <w:r w:rsidR="003D5128" w:rsidRPr="00DC2D32">
        <w:rPr>
          <w:color w:val="auto"/>
        </w:rPr>
        <w:t>льного устного опроса учителем-</w:t>
      </w:r>
      <w:r w:rsidRPr="00DC2D32">
        <w:rPr>
          <w:color w:val="auto"/>
        </w:rPr>
        <w:t>словес</w:t>
      </w:r>
      <w:r w:rsidR="003D5128" w:rsidRPr="00DC2D32">
        <w:rPr>
          <w:color w:val="auto"/>
        </w:rPr>
        <w:t>ником или работником библиотеки  и</w:t>
      </w:r>
      <w:r w:rsidRPr="00DC2D32">
        <w:rPr>
          <w:color w:val="auto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DC2D32">
        <w:rPr>
          <w:b/>
          <w:color w:val="auto"/>
        </w:rPr>
        <w:t>Результат опроса</w:t>
      </w:r>
      <w:r w:rsidR="0067219B" w:rsidRPr="00DC2D32">
        <w:rPr>
          <w:color w:val="auto"/>
        </w:rPr>
        <w:t xml:space="preserve"> </w:t>
      </w:r>
      <w:proofErr w:type="gramStart"/>
      <w:r w:rsidR="0067219B" w:rsidRPr="00DC2D32">
        <w:rPr>
          <w:color w:val="auto"/>
        </w:rPr>
        <w:t>сводится  в</w:t>
      </w:r>
      <w:proofErr w:type="gramEnd"/>
      <w:r w:rsidR="0067219B" w:rsidRPr="00DC2D32">
        <w:rPr>
          <w:color w:val="auto"/>
        </w:rPr>
        <w:t xml:space="preserve"> дополнительно отмеченную графу в журнале.</w:t>
      </w:r>
    </w:p>
    <w:p w:rsidR="003D4BB9" w:rsidRPr="00DC2D32" w:rsidRDefault="003D4BB9" w:rsidP="0067219B">
      <w:pPr>
        <w:pStyle w:val="Default"/>
        <w:jc w:val="center"/>
        <w:rPr>
          <w:color w:val="auto"/>
        </w:rPr>
      </w:pPr>
      <w:r w:rsidRPr="00DC2D32">
        <w:rPr>
          <w:b/>
          <w:bCs/>
          <w:color w:val="auto"/>
        </w:rPr>
        <w:t>Содержание программы</w:t>
      </w:r>
    </w:p>
    <w:p w:rsidR="003D4BB9" w:rsidRPr="00DC2D32" w:rsidRDefault="003D4BB9" w:rsidP="003D4BB9">
      <w:pPr>
        <w:pStyle w:val="Default"/>
        <w:rPr>
          <w:color w:val="auto"/>
        </w:rPr>
      </w:pPr>
      <w:r w:rsidRPr="00DC2D32">
        <w:rPr>
          <w:color w:val="auto"/>
        </w:rPr>
        <w:t>Содержание п</w:t>
      </w:r>
      <w:r w:rsidR="0067219B" w:rsidRPr="00DC2D32">
        <w:rPr>
          <w:color w:val="auto"/>
        </w:rPr>
        <w:t xml:space="preserve">рограммы </w:t>
      </w:r>
      <w:r w:rsidRPr="00DC2D32">
        <w:rPr>
          <w:color w:val="auto"/>
        </w:rPr>
        <w:t xml:space="preserve">отражает основные направления работы и включает следующие разделы: </w:t>
      </w:r>
    </w:p>
    <w:p w:rsidR="003D4BB9" w:rsidRPr="00DC2D32" w:rsidRDefault="0067219B" w:rsidP="003D4BB9">
      <w:pPr>
        <w:pStyle w:val="Default"/>
        <w:rPr>
          <w:b/>
          <w:color w:val="auto"/>
        </w:rPr>
      </w:pPr>
      <w:r w:rsidRPr="00DC2D32">
        <w:rPr>
          <w:color w:val="auto"/>
        </w:rPr>
        <w:t>1.Круг детского чтения</w:t>
      </w:r>
      <w:r w:rsidR="0009693A" w:rsidRPr="00DC2D32">
        <w:rPr>
          <w:color w:val="auto"/>
        </w:rPr>
        <w:t xml:space="preserve"> </w:t>
      </w:r>
      <w:r w:rsidRPr="00DC2D32">
        <w:rPr>
          <w:color w:val="auto"/>
        </w:rPr>
        <w:t>(список рекомендуемой литературы с учетом возраста)- для учащихся 1-11 классов.</w:t>
      </w:r>
      <w:r w:rsidR="004A5458" w:rsidRPr="00DC2D32">
        <w:rPr>
          <w:color w:val="auto"/>
        </w:rPr>
        <w:t xml:space="preserve"> </w:t>
      </w:r>
      <w:r w:rsidR="004A5458" w:rsidRPr="00DC2D32">
        <w:rPr>
          <w:b/>
          <w:color w:val="auto"/>
        </w:rPr>
        <w:t>Приложение 1</w:t>
      </w:r>
    </w:p>
    <w:p w:rsidR="003D4BB9" w:rsidRPr="00DC2D32" w:rsidRDefault="0067219B" w:rsidP="003D4BB9">
      <w:pPr>
        <w:pStyle w:val="Default"/>
        <w:rPr>
          <w:color w:val="auto"/>
        </w:rPr>
      </w:pPr>
      <w:r w:rsidRPr="00DC2D32">
        <w:rPr>
          <w:color w:val="auto"/>
        </w:rPr>
        <w:t>2.Техника чтения</w:t>
      </w:r>
      <w:r w:rsidR="004A5458" w:rsidRPr="00DC2D32">
        <w:rPr>
          <w:color w:val="auto"/>
        </w:rPr>
        <w:t xml:space="preserve"> </w:t>
      </w:r>
      <w:r w:rsidRPr="00DC2D32">
        <w:rPr>
          <w:color w:val="auto"/>
        </w:rPr>
        <w:t>(проверка два раза в год с занесением результатов в журнал)- для учащихся 1-8 классов.</w:t>
      </w:r>
    </w:p>
    <w:p w:rsidR="003D4BB9" w:rsidRPr="00DC2D32" w:rsidRDefault="003D4BB9" w:rsidP="003D4BB9">
      <w:pPr>
        <w:pStyle w:val="Default"/>
        <w:rPr>
          <w:color w:val="auto"/>
        </w:rPr>
      </w:pPr>
      <w:r w:rsidRPr="00DC2D32">
        <w:rPr>
          <w:color w:val="auto"/>
        </w:rPr>
        <w:t xml:space="preserve">3.Формирование приёмов </w:t>
      </w:r>
      <w:proofErr w:type="gramStart"/>
      <w:r w:rsidRPr="00DC2D32">
        <w:rPr>
          <w:color w:val="auto"/>
        </w:rPr>
        <w:t>понимания</w:t>
      </w:r>
      <w:proofErr w:type="gramEnd"/>
      <w:r w:rsidRPr="00DC2D32">
        <w:rPr>
          <w:color w:val="auto"/>
        </w:rPr>
        <w:t xml:space="preserve"> прочитанного при чтении и слушании, </w:t>
      </w:r>
      <w:r w:rsidR="0067219B" w:rsidRPr="00DC2D32">
        <w:rPr>
          <w:color w:val="auto"/>
        </w:rPr>
        <w:t>виды читательской деятельности (систематические консультации с библиотекарями школ)</w:t>
      </w:r>
    </w:p>
    <w:p w:rsidR="002F418D" w:rsidRPr="00DC2D32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C2D32">
        <w:rPr>
          <w:rFonts w:ascii="Times New Roman" w:hAnsi="Times New Roman" w:cs="Times New Roman"/>
          <w:sz w:val="24"/>
          <w:szCs w:val="24"/>
        </w:rPr>
        <w:t>4</w:t>
      </w:r>
      <w:r w:rsidR="003D4BB9" w:rsidRPr="00DC2D32">
        <w:rPr>
          <w:rFonts w:ascii="Times New Roman" w:hAnsi="Times New Roman" w:cs="Times New Roman"/>
          <w:b/>
          <w:sz w:val="24"/>
          <w:szCs w:val="24"/>
        </w:rPr>
        <w:t>.</w:t>
      </w:r>
      <w:r w:rsidR="00035321" w:rsidRPr="00DC2D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DC2D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035321" w:rsidRPr="00DC2D32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Приложение2 </w:t>
      </w:r>
    </w:p>
    <w:p w:rsidR="003D4BB9" w:rsidRPr="00DC2D32" w:rsidRDefault="0067219B" w:rsidP="003D4BB9">
      <w:pPr>
        <w:pStyle w:val="Default"/>
        <w:rPr>
          <w:color w:val="auto"/>
        </w:rPr>
      </w:pPr>
      <w:r w:rsidRPr="00DC2D32">
        <w:rPr>
          <w:color w:val="auto"/>
        </w:rPr>
        <w:t>5</w:t>
      </w:r>
      <w:r w:rsidR="003D4BB9" w:rsidRPr="00DC2D32">
        <w:rPr>
          <w:color w:val="auto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DC2D32" w:rsidRDefault="00064BBA" w:rsidP="00064BBA">
      <w:pPr>
        <w:pStyle w:val="Default"/>
        <w:rPr>
          <w:color w:val="auto"/>
        </w:rPr>
      </w:pPr>
    </w:p>
    <w:p w:rsidR="003D4BB9" w:rsidRPr="00DC2D32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DC2D32">
        <w:rPr>
          <w:b/>
          <w:bCs/>
        </w:rPr>
        <w:t>Цели программы:</w:t>
      </w:r>
    </w:p>
    <w:p w:rsidR="003D4BB9" w:rsidRPr="00DC2D32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</w:rPr>
      </w:pPr>
      <w:r w:rsidRPr="00DC2D32">
        <w:t>Воспитать потребность чтения (читать нужно, читать важно, читать интересно).</w:t>
      </w:r>
    </w:p>
    <w:p w:rsidR="003D4BB9" w:rsidRPr="00DC2D32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</w:rPr>
      </w:pPr>
      <w:r w:rsidRPr="00DC2D32">
        <w:t>Закрепить эту потребность, познакомить детей с широким и разнообразным кругом доступной литературы.</w:t>
      </w:r>
    </w:p>
    <w:p w:rsidR="003D4BB9" w:rsidRPr="00DC2D32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</w:rPr>
      </w:pPr>
      <w:r w:rsidRPr="00DC2D32">
        <w:t>Привить школьникам навыки самостоятельной работы с книгой, газетой и журналами.</w:t>
      </w:r>
    </w:p>
    <w:p w:rsidR="003D4BB9" w:rsidRPr="00DC2D32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</w:rPr>
      </w:pPr>
      <w:r w:rsidRPr="00DC2D32">
        <w:t>Социальная адаптация в окружающей действительности.</w:t>
      </w:r>
    </w:p>
    <w:p w:rsidR="003D4BB9" w:rsidRPr="00DC2D32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</w:rPr>
      </w:pPr>
      <w:r w:rsidRPr="00DC2D32">
        <w:lastRenderedPageBreak/>
        <w:t>Развивать и обогащать речь и мышление</w:t>
      </w:r>
    </w:p>
    <w:p w:rsidR="00915F7C" w:rsidRPr="00DC2D32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</w:rPr>
      </w:pPr>
    </w:p>
    <w:p w:rsidR="00035321" w:rsidRPr="00DC2D32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DC2D32">
        <w:rPr>
          <w:b/>
          <w:bCs/>
        </w:rPr>
        <w:t xml:space="preserve"> З</w:t>
      </w:r>
      <w:r w:rsidR="0067219B" w:rsidRPr="00DC2D32">
        <w:rPr>
          <w:b/>
          <w:bCs/>
        </w:rPr>
        <w:t>адачи</w:t>
      </w:r>
      <w:r w:rsidRPr="00DC2D32">
        <w:rPr>
          <w:b/>
          <w:bCs/>
        </w:rPr>
        <w:t xml:space="preserve"> программы:</w:t>
      </w:r>
    </w:p>
    <w:p w:rsidR="00D86486" w:rsidRPr="00DC2D32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D32">
        <w:rPr>
          <w:rFonts w:ascii="Times New Roman" w:hAnsi="Times New Roman" w:cs="Times New Roman"/>
          <w:b/>
          <w:sz w:val="24"/>
          <w:szCs w:val="24"/>
        </w:rPr>
        <w:t>о</w:t>
      </w:r>
      <w:r w:rsidR="006C2C06" w:rsidRPr="00DC2D32">
        <w:rPr>
          <w:rFonts w:ascii="Times New Roman" w:hAnsi="Times New Roman" w:cs="Times New Roman"/>
          <w:b/>
          <w:sz w:val="24"/>
          <w:szCs w:val="24"/>
        </w:rPr>
        <w:t>бразовательные: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-расширение и углубление программного материала;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-совершенствование навыков анализа различных фактов языка;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DC2D32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b/>
          <w:sz w:val="24"/>
          <w:szCs w:val="24"/>
        </w:rPr>
        <w:t>в</w:t>
      </w:r>
      <w:r w:rsidR="006C2C06" w:rsidRPr="00DC2D32">
        <w:rPr>
          <w:rFonts w:ascii="Times New Roman" w:hAnsi="Times New Roman" w:cs="Times New Roman"/>
          <w:b/>
          <w:sz w:val="24"/>
          <w:szCs w:val="24"/>
        </w:rPr>
        <w:t>оспитательные:</w:t>
      </w:r>
      <w:r w:rsidR="006C2C06" w:rsidRPr="00DC2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>-воспитание любви и уважения к великому русскому языку;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 -воспитание чувства патриотизма;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-повышение общей языковой культуры учащихся;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DC2D32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6C2C06" w:rsidRPr="00DC2D32">
        <w:rPr>
          <w:rFonts w:ascii="Times New Roman" w:hAnsi="Times New Roman" w:cs="Times New Roman"/>
          <w:b/>
          <w:sz w:val="24"/>
          <w:szCs w:val="24"/>
        </w:rPr>
        <w:t>азвивающие</w:t>
      </w:r>
      <w:r w:rsidR="006C2C06" w:rsidRPr="00DC2D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-развитие интереса к языку как учебному предмету; </w:t>
      </w:r>
    </w:p>
    <w:p w:rsidR="00D86486" w:rsidRPr="00DC2D32" w:rsidRDefault="006C2C06" w:rsidP="002F418D">
      <w:pPr>
        <w:pStyle w:val="a5"/>
        <w:rPr>
          <w:rFonts w:ascii="Times New Roman" w:hAnsi="Times New Roman" w:cs="Times New Roman"/>
        </w:rPr>
      </w:pPr>
      <w:r w:rsidRPr="00DC2D32">
        <w:rPr>
          <w:rFonts w:ascii="Times New Roman" w:hAnsi="Times New Roman" w:cs="Times New Roman"/>
        </w:rPr>
        <w:t xml:space="preserve">- общего языкового развития младших школьников; </w:t>
      </w:r>
    </w:p>
    <w:p w:rsidR="002F192E" w:rsidRPr="00DC2D32" w:rsidRDefault="006C2C06" w:rsidP="002F418D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DC2D32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</w:rPr>
      </w:pPr>
    </w:p>
    <w:p w:rsidR="008E36CF" w:rsidRPr="00DC2D32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DC2D32">
        <w:rPr>
          <w:b/>
          <w:bCs/>
        </w:rPr>
        <w:t>В программе предусмотрены следующие направления:</w:t>
      </w:r>
    </w:p>
    <w:p w:rsidR="00C97A61" w:rsidRPr="00DC2D32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</w:rPr>
      </w:pPr>
      <w:r w:rsidRPr="00DC2D32">
        <w:t>- р</w:t>
      </w:r>
      <w:r w:rsidR="00C97A61" w:rsidRPr="00DC2D32"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DC2D32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</w:rPr>
      </w:pPr>
      <w:r w:rsidRPr="00DC2D32">
        <w:t>- з</w:t>
      </w:r>
      <w:r w:rsidR="00C97A61" w:rsidRPr="00DC2D32"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</w:p>
    <w:p w:rsidR="00C97A61" w:rsidRPr="00DC2D32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</w:rPr>
      </w:pPr>
      <w:r w:rsidRPr="00DC2D32">
        <w:t>- с</w:t>
      </w:r>
      <w:r w:rsidR="00C97A61" w:rsidRPr="00DC2D32">
        <w:t>ов</w:t>
      </w:r>
      <w:r w:rsidR="003D4BB9" w:rsidRPr="00DC2D32">
        <w:t xml:space="preserve">местная работа со </w:t>
      </w:r>
      <w:proofErr w:type="gramStart"/>
      <w:r w:rsidR="003D4BB9" w:rsidRPr="00DC2D32">
        <w:t xml:space="preserve">школьными </w:t>
      </w:r>
      <w:r w:rsidR="00C97A61" w:rsidRPr="00DC2D32">
        <w:t xml:space="preserve"> библиотеками</w:t>
      </w:r>
      <w:proofErr w:type="gramEnd"/>
      <w:r w:rsidR="003D4BB9" w:rsidRPr="00DC2D32">
        <w:t xml:space="preserve"> </w:t>
      </w:r>
      <w:r w:rsidR="00C97A61" w:rsidRPr="00DC2D32"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DC2D32">
        <w:t xml:space="preserve">творчества писателя; встречи с дагестанскими </w:t>
      </w:r>
      <w:r w:rsidR="00C97A61" w:rsidRPr="00DC2D32">
        <w:t xml:space="preserve"> поэтами и писателями).</w:t>
      </w:r>
    </w:p>
    <w:p w:rsidR="00035321" w:rsidRPr="00DC2D32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035321" w:rsidRPr="00DC2D32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</w:t>
      </w:r>
      <w:r w:rsidR="00035321"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программы</w:t>
      </w: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5321" w:rsidRPr="00DC2D32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 w:rsidRPr="00DC2D32">
        <w:rPr>
          <w:rFonts w:ascii="Times New Roman" w:hAnsi="Times New Roman" w:cs="Times New Roman"/>
          <w:lang w:eastAsia="ru-RU"/>
        </w:rPr>
        <w:t>реживания чувствам других людей.</w:t>
      </w:r>
    </w:p>
    <w:p w:rsidR="00035321" w:rsidRPr="00DC2D32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1) освоение способов решения проблем творческого и поискового характера;</w:t>
      </w:r>
    </w:p>
    <w:p w:rsidR="00035321" w:rsidRPr="00DC2D32" w:rsidRDefault="00D86486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2</w:t>
      </w:r>
      <w:r w:rsidR="00035321" w:rsidRPr="00DC2D32">
        <w:rPr>
          <w:rFonts w:ascii="Times New Roman" w:hAnsi="Times New Roman" w:cs="Times New Roman"/>
          <w:lang w:eastAsia="ru-RU"/>
        </w:rPr>
        <w:t>) освоение начальных форм познавательной и личностной рефлексии;</w:t>
      </w:r>
    </w:p>
    <w:p w:rsidR="00035321" w:rsidRPr="00DC2D32" w:rsidRDefault="00D86486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3</w:t>
      </w:r>
      <w:r w:rsidR="00035321" w:rsidRPr="00DC2D32">
        <w:rPr>
          <w:rFonts w:ascii="Times New Roman" w:hAnsi="Times New Roman" w:cs="Times New Roman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DC2D32" w:rsidRDefault="00D86486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4</w:t>
      </w:r>
      <w:r w:rsidR="00035321" w:rsidRPr="00DC2D32">
        <w:rPr>
          <w:rFonts w:ascii="Times New Roman" w:hAnsi="Times New Roman" w:cs="Times New Roman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 w:rsidRPr="00DC2D32">
        <w:rPr>
          <w:rFonts w:ascii="Times New Roman" w:hAnsi="Times New Roman" w:cs="Times New Roman"/>
          <w:lang w:eastAsia="ru-RU"/>
        </w:rPr>
        <w:t>оспринимать другие точки зрения.</w:t>
      </w:r>
    </w:p>
    <w:p w:rsidR="00035321" w:rsidRPr="00DC2D32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lastRenderedPageBreak/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DC2D32" w:rsidRDefault="00035321" w:rsidP="002F418D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DC2D32">
        <w:rPr>
          <w:rFonts w:ascii="Times New Roman" w:hAnsi="Times New Roman" w:cs="Times New Roman"/>
          <w:lang w:eastAsia="ru-RU"/>
        </w:rPr>
        <w:t>чения дополнительной информации</w:t>
      </w:r>
    </w:p>
    <w:p w:rsidR="00DF0EDA" w:rsidRPr="00DC2D32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также:</w:t>
      </w:r>
    </w:p>
    <w:p w:rsidR="00DF0EDA" w:rsidRPr="00DC2D32" w:rsidRDefault="00DF0EDA" w:rsidP="00DF0ED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hAnsi="Times New Roman" w:cs="Times New Roman"/>
          <w:sz w:val="24"/>
          <w:szCs w:val="24"/>
        </w:rPr>
        <w:t>-совершенствование техники чтения.</w:t>
      </w:r>
    </w:p>
    <w:p w:rsidR="00C97A61" w:rsidRPr="00DC2D32" w:rsidRDefault="00DF0EDA" w:rsidP="00DF0EDA">
      <w:pPr>
        <w:pStyle w:val="a5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>- с</w:t>
      </w:r>
      <w:r w:rsidR="00C97A61" w:rsidRPr="00DC2D32">
        <w:rPr>
          <w:rFonts w:ascii="Times New Roman" w:hAnsi="Times New Roman" w:cs="Times New Roman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DC2D32" w:rsidRDefault="00DF0EDA" w:rsidP="008E36CF">
      <w:pPr>
        <w:pStyle w:val="a3"/>
        <w:spacing w:before="0" w:beforeAutospacing="0" w:after="0" w:afterAutospacing="0" w:line="240" w:lineRule="atLeast"/>
      </w:pPr>
      <w:r w:rsidRPr="00DC2D32">
        <w:t>- умение п</w:t>
      </w:r>
      <w:r w:rsidR="00C97A61" w:rsidRPr="00DC2D32">
        <w:t>ересказ</w:t>
      </w:r>
      <w:r w:rsidRPr="00DC2D32">
        <w:t>ывать текст</w:t>
      </w:r>
      <w:r w:rsidR="00C97A61" w:rsidRPr="00DC2D32">
        <w:t xml:space="preserve"> с использованием слов автора. Творческий пересказ (с использованием своих наблюдений и другого прочита</w:t>
      </w:r>
      <w:r w:rsidRPr="00DC2D32">
        <w:t>нного материала по данной теме);</w:t>
      </w:r>
    </w:p>
    <w:p w:rsidR="00DF0EDA" w:rsidRPr="00DC2D32" w:rsidRDefault="00DF0EDA" w:rsidP="008E36CF">
      <w:pPr>
        <w:pStyle w:val="a3"/>
        <w:spacing w:before="0" w:beforeAutospacing="0" w:after="0" w:afterAutospacing="0" w:line="240" w:lineRule="atLeast"/>
      </w:pPr>
      <w:r w:rsidRPr="00DC2D32">
        <w:t>-у</w:t>
      </w:r>
      <w:r w:rsidR="00C97A61" w:rsidRPr="00DC2D32"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DC2D32">
        <w:t>ие к поступкам действующих лиц.</w:t>
      </w:r>
    </w:p>
    <w:p w:rsidR="00C97A61" w:rsidRPr="00DC2D32" w:rsidRDefault="00DF0EDA" w:rsidP="008E36CF">
      <w:pPr>
        <w:pStyle w:val="a3"/>
        <w:spacing w:before="0" w:beforeAutospacing="0" w:after="0" w:afterAutospacing="0" w:line="240" w:lineRule="atLeast"/>
      </w:pPr>
      <w:r w:rsidRPr="00DC2D32">
        <w:t>- обсуждение прочитанного;</w:t>
      </w:r>
    </w:p>
    <w:p w:rsidR="00C97A61" w:rsidRPr="00DC2D32" w:rsidRDefault="00DF0EDA" w:rsidP="008E36CF">
      <w:pPr>
        <w:pStyle w:val="a3"/>
        <w:spacing w:before="0" w:beforeAutospacing="0" w:after="0" w:afterAutospacing="0" w:line="240" w:lineRule="atLeast"/>
        <w:rPr>
          <w:b/>
        </w:rPr>
      </w:pPr>
      <w:r w:rsidRPr="00DC2D32">
        <w:t xml:space="preserve">- создание </w:t>
      </w:r>
      <w:r w:rsidRPr="00DC2D32">
        <w:rPr>
          <w:b/>
        </w:rPr>
        <w:t>«книжного паспорта»;</w:t>
      </w:r>
    </w:p>
    <w:p w:rsidR="00C97A61" w:rsidRPr="00DC2D32" w:rsidRDefault="00DF0EDA" w:rsidP="008E36CF">
      <w:pPr>
        <w:pStyle w:val="a3"/>
        <w:spacing w:before="0" w:beforeAutospacing="0" w:after="0" w:afterAutospacing="0" w:line="240" w:lineRule="atLeast"/>
      </w:pPr>
      <w:r w:rsidRPr="00DC2D32">
        <w:t>- создание домашней библиотеки;</w:t>
      </w:r>
    </w:p>
    <w:p w:rsidR="008E36CF" w:rsidRPr="00DC2D32" w:rsidRDefault="00DF0EDA" w:rsidP="002F418D">
      <w:pPr>
        <w:pStyle w:val="a3"/>
        <w:spacing w:before="0" w:beforeAutospacing="0" w:after="0" w:afterAutospacing="0" w:line="240" w:lineRule="atLeast"/>
      </w:pPr>
      <w:r w:rsidRPr="00DC2D32">
        <w:t>- с</w:t>
      </w:r>
      <w:r w:rsidR="00C97A61" w:rsidRPr="00DC2D32">
        <w:t>оздание творческих устных и письменных работ.</w:t>
      </w:r>
    </w:p>
    <w:p w:rsidR="002F418D" w:rsidRPr="00DC2D32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1. </w:t>
      </w:r>
    </w:p>
    <w:p w:rsidR="008E36CF" w:rsidRPr="00DC2D32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литературы.</w:t>
      </w:r>
    </w:p>
    <w:p w:rsidR="008E36CF" w:rsidRPr="00DC2D32" w:rsidRDefault="008E36CF" w:rsidP="008E36CF">
      <w:pPr>
        <w:pStyle w:val="a3"/>
        <w:spacing w:before="0" w:beforeAutospacing="0" w:after="0" w:afterAutospacing="0" w:line="240" w:lineRule="atLeast"/>
      </w:pPr>
      <w:r w:rsidRPr="00DC2D32">
        <w:t xml:space="preserve"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 </w:t>
      </w:r>
      <w:proofErr w:type="gramStart"/>
      <w:r w:rsidRPr="00DC2D32">
        <w:t>В  классе</w:t>
      </w:r>
      <w:proofErr w:type="gramEnd"/>
      <w:r w:rsidRPr="00DC2D32">
        <w:t xml:space="preserve">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Чарушина,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коллективные мероприятия школы и библиотеки направлены на воспитание учащихся-читателей,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</w:t>
      </w:r>
      <w:r w:rsidRPr="00DC2D32">
        <w:lastRenderedPageBreak/>
        <w:t xml:space="preserve">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DC2D32" w:rsidRDefault="008E36CF" w:rsidP="008E36CF">
      <w:pPr>
        <w:pStyle w:val="a3"/>
        <w:spacing w:before="0" w:beforeAutospacing="0" w:after="0" w:afterAutospacing="0" w:line="240" w:lineRule="atLeast"/>
      </w:pPr>
      <w:r w:rsidRPr="00DC2D32">
        <w:rPr>
          <w:b/>
        </w:rPr>
        <w:t>Круг чтения:</w:t>
      </w:r>
      <w:r w:rsidRPr="00DC2D32">
        <w:t xml:space="preserve"> русская, зарубежная детская книга, детские газеты и журналы. Книги ведущих писателей для младшего школьного возраста (С. Маршак, С. Михалков, Б. Житков, В. Бианки, М. Пришвин, Н. Носов, Б. Заходер, Е. Пермяк и др.) и отдельных зарубежных писателей (Г. X. Андерсен, Дж. Родари и др.), сказки народов</w:t>
      </w:r>
      <w:r w:rsidR="008947E2" w:rsidRPr="00DC2D32">
        <w:t xml:space="preserve"> Дагестана</w:t>
      </w:r>
      <w:r w:rsidRPr="00DC2D32">
        <w:t xml:space="preserve">, стихи русских писателей-классиков для детей. Стихи и проза родного края. </w:t>
      </w:r>
    </w:p>
    <w:p w:rsidR="008E36CF" w:rsidRPr="00DC2D32" w:rsidRDefault="008E36CF" w:rsidP="008947E2">
      <w:pPr>
        <w:pStyle w:val="a3"/>
        <w:spacing w:before="0" w:beforeAutospacing="0" w:after="0" w:afterAutospacing="0" w:line="240" w:lineRule="atLeast"/>
      </w:pPr>
      <w:r w:rsidRPr="00DC2D32">
        <w:rPr>
          <w:b/>
        </w:rPr>
        <w:t>Работа с детской книгой:</w:t>
      </w:r>
      <w:r w:rsidRPr="00DC2D32"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 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DC2D32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</w:rPr>
      </w:pPr>
    </w:p>
    <w:p w:rsidR="00834477" w:rsidRPr="00DC2D32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</w:rPr>
      </w:pPr>
    </w:p>
    <w:p w:rsidR="00DA56D3" w:rsidRPr="00DC2D32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</w:rPr>
      </w:pPr>
      <w:r w:rsidRPr="00DC2D32">
        <w:rPr>
          <w:b/>
        </w:rPr>
        <w:t>Приложение 2</w:t>
      </w:r>
    </w:p>
    <w:p w:rsidR="00DA56D3" w:rsidRPr="00DC2D32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auto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i w:val="0"/>
          <w:color w:val="auto"/>
          <w:lang w:eastAsia="ru-RU"/>
        </w:rPr>
        <w:t>Система обучения оптимальному чтению по системе Зайцева.</w:t>
      </w:r>
    </w:p>
    <w:p w:rsidR="00C97A61" w:rsidRPr="00DC2D32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C97A61"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тимальное чтение — это чтение со скоростью разговорной речи, т.е,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нимание смысла текста.</w:t>
      </w:r>
    </w:p>
    <w:p w:rsidR="00C97A61" w:rsidRPr="00DC2D32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чтение, как известно, имеет минимальное зна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DC2D32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чтения является самым важным фактором из числа влияющих на </w:t>
      </w:r>
      <w:r w:rsidRPr="00DC2D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успеваемость.</w:t>
      </w:r>
      <w:r w:rsidRPr="00DC2D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Доказательством тому служит такой при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 6 часов, которые необходимы подростку для самостоятельной работы дома. Не забудем о 7—8 часах, проведенных в школе. Мы получили, что рабочий день старшеклассника длится почти 14 ча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до тех пор, пока их не научат элементарному — читать.</w:t>
      </w:r>
    </w:p>
    <w:p w:rsidR="00C97A61" w:rsidRPr="00DC2D32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скорости чтения зависит также </w:t>
      </w:r>
      <w:r w:rsidRPr="00DC2D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процесс развития</w:t>
      </w:r>
      <w:r w:rsidRPr="00DC2D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элементарного на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DC2D32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рассмотреть и </w:t>
      </w:r>
      <w:r w:rsidRPr="00DC2D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воспитательный аспект</w:t>
      </w:r>
      <w:r w:rsidRPr="00DC2D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DC2D32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DC2D32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A61" w:rsidRPr="00DC2D32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DC2D32" w:rsidRDefault="00C97A61" w:rsidP="004A54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C2D32">
        <w:rPr>
          <w:rFonts w:ascii="Times New Roman" w:hAnsi="Times New Roman" w:cs="Times New Roman"/>
          <w:sz w:val="24"/>
          <w:szCs w:val="24"/>
        </w:rPr>
        <w:t>1. Частота упражнений.</w:t>
      </w:r>
      <w:r w:rsidR="00DF0EDA" w:rsidRPr="00DC2D32">
        <w:rPr>
          <w:rFonts w:ascii="Times New Roman" w:hAnsi="Times New Roman" w:cs="Times New Roman"/>
          <w:sz w:val="24"/>
          <w:szCs w:val="24"/>
        </w:rPr>
        <w:t xml:space="preserve"> </w:t>
      </w:r>
      <w:r w:rsidRPr="00DC2D32">
        <w:rPr>
          <w:rFonts w:ascii="Times New Roman" w:hAnsi="Times New Roman" w:cs="Times New Roman"/>
          <w:sz w:val="24"/>
          <w:szCs w:val="24"/>
        </w:rPr>
        <w:t>Важна не длительность, а частота тре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нировочных упражнений. Память человеческая устроена так, что за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поминается не то, что постоянно перед глазами, а то, что мелька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ет: то есть, то нет. Именно это создает раздражение и запоминает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DC2D32">
        <w:rPr>
          <w:rFonts w:ascii="Times New Roman" w:hAnsi="Times New Roman" w:cs="Times New Roman"/>
          <w:sz w:val="24"/>
          <w:szCs w:val="24"/>
        </w:rPr>
        <w:softHyphen/>
        <w:t>нировка в чтении до</w:t>
      </w:r>
      <w:r w:rsidR="004A5458" w:rsidRPr="00DC2D32">
        <w:rPr>
          <w:rFonts w:ascii="Times New Roman" w:hAnsi="Times New Roman" w:cs="Times New Roman"/>
          <w:sz w:val="24"/>
          <w:szCs w:val="24"/>
        </w:rPr>
        <w:t xml:space="preserve">лжна проводиться тремя-четырьмя  </w:t>
      </w:r>
      <w:r w:rsidRPr="00DC2D32">
        <w:rPr>
          <w:rFonts w:ascii="Times New Roman" w:hAnsi="Times New Roman" w:cs="Times New Roman"/>
          <w:sz w:val="24"/>
          <w:szCs w:val="24"/>
        </w:rPr>
        <w:t>порциями </w:t>
      </w:r>
      <w:r w:rsidR="00DC2D32" w:rsidRPr="00DC2D32">
        <w:rPr>
          <w:rFonts w:ascii="Times New Roman" w:hAnsi="Times New Roman" w:cs="Times New Roman"/>
          <w:sz w:val="24"/>
          <w:szCs w:val="24"/>
        </w:rPr>
      </w:r>
      <w:r w:rsidR="00DC2D32" w:rsidRPr="00DC2D32">
        <w:rPr>
          <w:rFonts w:ascii="Times New Roman" w:hAnsi="Times New Roman" w:cs="Times New Roman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DC2D32">
        <w:rPr>
          <w:rFonts w:ascii="Times New Roman" w:hAnsi="Times New Roman" w:cs="Times New Roman"/>
          <w:sz w:val="24"/>
          <w:szCs w:val="24"/>
        </w:rPr>
        <w:t> </w:t>
      </w:r>
      <w:r w:rsidR="00DC2D32" w:rsidRPr="00DC2D32">
        <w:rPr>
          <w:rFonts w:ascii="Times New Roman" w:hAnsi="Times New Roman" w:cs="Times New Roman"/>
          <w:sz w:val="24"/>
          <w:szCs w:val="24"/>
        </w:rPr>
      </w:r>
      <w:r w:rsidR="00DC2D32" w:rsidRPr="00DC2D32">
        <w:rPr>
          <w:rFonts w:ascii="Times New Roman" w:hAnsi="Times New Roman" w:cs="Times New Roman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DC2D32">
        <w:rPr>
          <w:rFonts w:ascii="Times New Roman" w:hAnsi="Times New Roman" w:cs="Times New Roman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DC2D32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«Жужжащее» </w:t>
      </w: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="004A5458"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ков. При этом каждый из них упражняется в течение 1—2 минул 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DC2D32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Ежеурочные пятиминутки чтения</w:t>
      </w:r>
      <w:r w:rsidRPr="00DC2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учитель работает по обычной методике и в </w:t>
      </w:r>
      <w:r w:rsidRPr="00DC2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имеет пять уроков чтения в неде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 каждого ученика по одному разу. При этом ученик будет иметь время для тренировки всего две-три минуты в неделю. Ежеурочные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DC2D32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Чтение перед сном</w:t>
      </w:r>
      <w:r w:rsidRPr="00DC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мятью, и те восемь часов, которые человек спит, он находится под их впечатлением. Яркие впечатления от интересной книги перед сном укрепляют вкус к 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чтению.|</w:t>
      </w:r>
      <w:proofErr w:type="gramEnd"/>
    </w:p>
    <w:p w:rsidR="004A5458" w:rsidRPr="00DC2D32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Режим щадящего чтения</w:t>
      </w:r>
      <w:r w:rsidRPr="00DC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DC2D32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</w:t>
      </w:r>
      <w:r w:rsidR="00C97A61" w:rsidRPr="00DC2D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Чтение в темпе скороговорки</w:t>
      </w:r>
      <w:r w:rsidR="00C97A61" w:rsidRPr="00DC2D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97A61"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предназначено для развития артикуляционного аппарата, поэтому требования к выразительности не предъявляются. Зато повышены требования к </w:t>
      </w:r>
      <w:r w:rsidR="00C97A61"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DC2D32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</w:t>
      </w:r>
      <w:r w:rsidR="00C97A61"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Стимулирование желания читать</w:t>
      </w:r>
      <w:r w:rsidR="00C97A61" w:rsidRPr="00DC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="00C97A61"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DC2D32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DC2D32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Побасенки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Небылицы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Приговорки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Былины.  Былинные сказы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избавляет Царьград от Идолища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Никита Кожемяка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 Всеславович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прекрасную Василису Микулишну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Русские народные сказки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 одноглазое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Поди туда – не знаю куда, принеси то – не 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меньшой – разумом большой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  Иване</w:t>
      </w:r>
      <w:proofErr w:type="gramEnd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-богатыре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Царевна-лягушка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разных народов</w:t>
      </w:r>
    </w:p>
    <w:p w:rsidR="0040146E" w:rsidRPr="00DC2D32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 классика для детей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Аксаков С. Т.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«Аленький цветочек»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Бунин И.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«Листопад»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Гоголь Н.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Достоевский Ф. М.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 И.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«</w:t>
      </w:r>
      <w:proofErr w:type="gramEnd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 и Моська», «Мартышка и Очки», «Зеркало и Обезьяна»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Куприн А. И.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«Барбос и Жулька», «Белый пудель», «Слон», «Изумруд»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Лермонтов М. Ю.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«Бородино», «Ашик-Кериб», «Мцыри»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Лесков Н. С.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«Гора», «Левша», «Очарованный странник»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Маяковский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Некрасов Н. А. 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Одоевский В. Ф.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«Городок в табакерке»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Погорельский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«Чёрная курица, или Подземные жители»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Пушкин А. С.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«Руслан и Людмила»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Толстой А. Н.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Толстой Л. Н.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«Филипок», «Акула», «Прыжок»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Тургенев И. С.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«воробей», «Лес и степь»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Чехов А. П.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«Ванька», «Каштанка» и др.</w:t>
      </w:r>
    </w:p>
    <w:p w:rsidR="0040146E" w:rsidRPr="00DC2D32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 литература для детей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Александрова З.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Александрова Т.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«Домовёнок Кузя»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Алексин А.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«Необычные похождения Севы Котлова», «Мой брат играет на кларнете», «Третий в пятом ряду»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Бажов П. П.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Барто А. Л.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«Стихи для детей»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Баруздин С.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«Алёшка из нашего дома», «Как снежок в Индию попал», «Рави и Шаши», «Светлана пионерка»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Бахревский В.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«Дворец Золушки», «Дом с жабой»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 С.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«Вдоль по радуге, или Приключения Печенюшкина», «Смертельная кастрюля, или Возвращение Печенюшкина», «Сердце дракона, или Путешествие Печенюшкина»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Берестов В. Д. 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«Читалочка», «Первый листопад»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Бианки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чем поёт», «Лесная газета»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Василевич Алёна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Вигдорова Ф.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 в жизнь», «Мой класс»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 А.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«Волшебник Изумрудного города», «Урфин Джюс и его деревянные солдаты», «Жёлтый туман»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Гайдар А. П.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Гаршин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«Лягушка-путешественница»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Губарев В. Г.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«Королевство кривых зеркал»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Голявкин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«Нащи с Вовкой разговоры», «Рисунки на асфальте», «Мой добрый папа»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Драгунский В. Ю.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Ершов П. П.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«Конёк-горбунок»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Железников В. К.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«Рыцарь Вася»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Заходер Б.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«Кит и кот»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 Альберт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gramStart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  звездочёта</w:t>
      </w:r>
      <w:proofErr w:type="gramEnd"/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Сириуса», «Лилипут – сын великана», «Сказки о Хоме и Суслике»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Карлов Борис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«Приключения Мурзилки»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Катаев В. П.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«Цветик-семицветик», «Белеет парус одинокий»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 Ю. И.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 и черника», «Чистый Дор», «Стеклянный пруд»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Козлов С. Г.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«Ёжик в тумане», «Львёнок и черепаха», «Трям. Здравствуйте», «Правда, мы будем всегда?»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Коростылёв В. Н.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«Король Пиф-Паф», или про Ивана не великана», «Королева Зубная щётка»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Лагин Л. И.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«Старик Хоттабыч»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Мальханова И.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«Добрая сказка про Фею Мэю», «Три новых мушкетёра – Оля, Саня и Витёк»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Маршак С. Я.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Маркушин Ю.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«Баранкин,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Михалков С.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Носов Н. Н.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Олеша Ю. К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. «Три толстяка»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Остер Г. Б.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«Петька-микроб», «Котёнок по имени Гаф»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Пермяк Е.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Погодин Р. П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Романченко О.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«Галина сказка»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Рубан Н. Ю.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«Тельняшка для киборга», «Хомяк в совятнике», «Бирюлёвские чудеса»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Сапгир Г.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«Лесная азбука»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Светов А.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«Веточкины путешествуют в будущее»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 М. Д.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Сутеев В.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Сладков Н. Н.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«Лесные сказки»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Токмакова И.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Успенский Э. Н.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Чарская Л.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Чёрный Саша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«Дневник фокса Микки», «Детский остров»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Чуковский К.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«Бармалей», «Федорино горе», «Телефон», «От двух до пяти»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Шварц Е. Л.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Шувалов Г.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«Коля и червяк», «Немецкая сказка» и др.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Зарубежная литература для детей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Андерсен Г. Х.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«Дюймовочка», «Русалочка», «огниво», «Соловей», «Свинопас», «Принцесса на горошине»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Барри Д. М.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«Питер Пен»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Баум Ф.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«Лоскутушка из страны Оз», «Путешествие в страну Оз», «Чудесная страна Оз»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Биссет Д.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«Беседы с тигром», «Всё кувырком»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Гауф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Киплинг Р. Д.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«Маугли», «Рикки-Тики-Тави»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Кестнер Э.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Коллоди К.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Пиноккио»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Кэрролл Л.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«Алиса в Зазеркалье», «Алиса в Стране чудес», «Охота на Снарка»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Лагерлёф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Линдгрен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«Три повести о малыше и Карлсоне, который живёт на крыше», «Пеппи Длинныйчулок»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Маар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 в субботу Субастик вернулся», «Семь суббот на неделе»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Милн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«Винни Пух и Все-Все-Все»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Перро Ш.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Пройслер О.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Распэ Э. Р.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барона Мюнхаузена»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Родари Дж.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Чиполлино», «Путешествие голубой стрелы»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Сент-Экзюпери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«Маленький принц»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Сетон-Томпсон Э.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«Рассказы о животных»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Твен М.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Тома Сойера и Гекльберри Финна», «Принц и нищий», «Приключения Гекльберри Финна»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Топелиус Ц.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Треверс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«Мери Поппинс с Вишнёвой улицы», «Мери Поппинс, до свидания»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Харрис Д.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«Сказки дядюшки Римуса»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Хоггард Э.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«Мафин и его весёлые друзья»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Хопс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«Волшебный мелок»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Энде М.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«Бесконечная история», «Волшебный напиток», «Момо»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Экхольм Я.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«Тута Карлсон Первая и единственная, Людвиг четырнадцатый и другие»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Янсон Т.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 конце ноября», «Весенняя песня», «Волшебная зима», «Мемуары Муми-папы», «Опасное лето», «Мумми-папа и море», «Шляпа волшебника», «Мумми-тролль и комета»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Приключения и путешествия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Адамов Г. Б.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«Тайна двух океанов»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Акимушкин И.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«Следы невиданных зверей»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Аксёнов Василий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«Сундучок, в котором что-то стучит»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Алексин А.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«Саша и Шура»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Барнфорд Ш.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«Невороятные путешествия»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Белянин Андрей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«Джек и тайна древнего замка»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 Ж.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Дефо Д.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Робинзона Крузо»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Лондон Дж.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Некрасов А.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капитана Врунгеля»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Лагерлёф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«Волшебная свеча»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Стивенсон Р. Л.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«Катриона», «Остров сокровищ», «Потерпевшие кораблекрушение», «Похищенный, или Приключения Дэвида Бэлфура»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Стрелкова И.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Треер Л. Я.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Исторические произведения для детей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 С.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Губарев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«Преданья старины глубокой»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Ишимова А. О.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«История России в рассказах для детей»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Кассиль Л.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«Главное войско», «Кондуит и Швамбрания», «Богатыри», «Таран»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Кончаловская Н.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«Наша древняя столица»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Могилевская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Шторм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«Подвиг Святослава»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«Никита и Микита», «Они защищали Москву»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Научно-популярная литература для детей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Баруздин С.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трамвае»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Беляев Е.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человек научился летать»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Гагарин Ю.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«Вижу Землю!»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Глухов А., Лавринович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«Юным друзьям книги»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Гурьян О.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«Мальчик из Холмогор»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Дорохов А.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тебя самого»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Дуров В.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«Мои артисты»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Дуров В. Л.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«Мои звери»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Дурова Н. Ю.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«Котька», «Ваш номер», «Гибель старого Ямбо», «Ежонок Тимка» и мышонок Невидимка»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Житков Б.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«Семь огней»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Зубков Б.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 М., Сегал Е.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«Рассказы о том, что тебя окружает»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Константиновский М.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том, как устроен атом»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Коринец Ю.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«Колесо»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 А. Н.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«От костра до реактора»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Кургузов О.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«Почемучка»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 Ф.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завод и про то, как он живёт»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Левин Б. Ю.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«Астрономия в картинках»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Лучесской К.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«От пирамиды до телебашни»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 Е.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«Воздух, которым мы дышим»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Маршак С. Я.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«Как печатали вашу книгу»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Осипов Н. Ф.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 воде и у воды»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Пермяк Е.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костра до котла», «Сказка о стране Теро Ферро»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Перовская О.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«Тигрёнок Васька»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Плешаков А.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«Атлас-определитель»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Сахаров С. С.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мире дельфина и осьминога»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Тихонов А.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Усачёв А. А.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«Прогулки по Третьяковской галерее»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Чаплина В. В.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«Питомцы зоопарка»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Юрмин Г.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тетрадь и карту, карандаш и парту»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Книги-справочники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Дмитриев Ю.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«Кто в лесу живёт и что в лесу растёт!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Житков Б. С.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«Семь огней»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«Юный натуралист», «Мурзилка», «Филя» и др.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Сладков Н. И.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«Азбука леса»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Шибаев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«Язык родной, дружи со мной»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Яковлев Ю.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«Девочка с Васильевского острова»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истории нашей Родины.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DC2D32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оставшихся в памяти народа на века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 С. П.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Губарев В.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«Преданья старины глубокой»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Гурьян О. 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«Ивашка бежит за конём», «Набег»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Кончаловская Н.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«Наша древняя столица»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Митяев А.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«Богатыри»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Рубинштейн Л.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«Азбука едет по России»</w:t>
      </w:r>
    </w:p>
    <w:p w:rsidR="0040146E" w:rsidRPr="00DC2D32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Шторм Г.</w:t>
      </w:r>
      <w:r w:rsidRPr="00DC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«Подвиг Святослава»</w:t>
      </w: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D32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 на лето для 5-го класса</w:t>
      </w: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Славянские мифы и легенды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Верблюд и лисица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«Лишь только дневной шум умолк…»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В.Тредиаковский, А.Сумароков, В.Майков, И.Хемницер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Басни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Иван Сусанин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Дельвиг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Русская песня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Лесной царь. Эолова арфа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Зимняя дорога. Кавказ. Сказки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«Конек-горбунок»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Страшное гадание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Черная курица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Сказка о пастухе и диком вепре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Ветка Палестины. Пленный рыцарь. Утес. Ашик-Кериб. Перчатка. Морская царевна, «Русалка»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Осень. Урожай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Утро. Пахарь. Русь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Утро в горах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Песня о Гарольде и Ярославне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Сон невесты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Накануне светлого праздника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Гуттаперчивый мальчик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Стихотворение в прозе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Сказка о жабе и розе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Снегурочка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Дети Пармы. «Из сказок об Италии»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«Встану я в утро туманное…». «На весеннем пути в теремок…». Вербочки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Песнь о собаке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Зима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Олеша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Три толстяка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Моя родина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Механик Салерно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Габбе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Город мастеров.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Кедрин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Конь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Лес осенью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Теплый хлеб. Стальное колечко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Варька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Несмышленыши. Про Василия Ивановича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Никишкины тайны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Четвертая высота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Старая солдатская («Как служил солдат»)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Затейники. Мишкина каша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Волшебник изумрудного города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Сказки народов мира. (Белоснежка и семь гномов. Бременские музыканты. Др.)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Баллада о Робин Гуде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Басни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Английские народные песенки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Шесть лебедей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Распе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барона Мюнхгаузена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Король Олень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Гауф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Маленький Мук. Карлик Нос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Джон Ячменное Зерно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Пиноккио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Бернет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маленького лорда Фаунтлероя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Уальд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Мальчик-звезда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Милн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Винни-пух и все, все, все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Мазеус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Малыш и Карлсон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Родари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Джельсомино в стране лжецов. Приключения Чипполино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Янссон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Все о Муми-троллях</w:t>
            </w:r>
          </w:p>
        </w:tc>
      </w:tr>
    </w:tbl>
    <w:p w:rsidR="0040146E" w:rsidRPr="00DC2D32" w:rsidRDefault="0040146E" w:rsidP="004D12A7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Русские народные сказки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Лебедь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Детские годы Багрова – внука. Буран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 развалинах замка в Швеции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Партизан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Державин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«Светлана»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Жених. «Во глубине сибирских руд…</w:t>
            </w:r>
            <w:proofErr w:type="gramStart"/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».Выстрел</w:t>
            </w:r>
            <w:proofErr w:type="gramEnd"/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. Гробовщик. Песнь о вещем Олеге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Страшная месть. Вий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Родина. Настоящее. Две картины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Воздушный корабль. Русалка. Морская царевна. Ашик-Кериб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Отрывки из журнала Маши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Князь Серебряный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Снегурочка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«Не шуми ты, рожь…». Лес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Влас. Дедушка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 из цикла «Записки охотника»: «Бурмистр», «Певцы».Хорь и Калиныч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Мальчик у Христа на елке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Л.Н. Хаджи-Мурат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Левша. Тупейный художник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Сказка о жабе и розе. Сигнал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Мамин-Сибиряк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Дневник фокса Микки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Начало жизни. Княжна Джаваха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Сын полка. Электрическая машинка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Деревья растут для всех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Железников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Лиханов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Последние холода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Корабельная чаща. Лесная капель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Чика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Уроки французского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Два клена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Кортик. Бронзовая птица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Илиада (отрывок). Одиссея (отрывок)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Сказки народов мира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Детская библия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Песнь о Роланде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Овальный портрет. Очки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Козетта. Гаврош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Уайлд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Кентервильское привидение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О,Генри.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Вождь краснокожих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Тайна отца Брауна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Таинственный остров Двадцать тысяч лье под водой. «Дети капитана Гранта».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Человек-невидимка.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Без семьи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Серебряные коньки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Конан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Горбун. Рассказы о Шерлоке Холмсе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История с приведением. Приключения Гекльберри Финна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Маленький принц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Брэдбери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Таркинтон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Пенрода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Свеча на ветру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Ирвинг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Жених-призрак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Животные-герои. Рассказы о животных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Эндэ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Бесконечная книга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Фарджон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Седьмая принцесса</w:t>
            </w:r>
          </w:p>
        </w:tc>
      </w:tr>
    </w:tbl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Былины: Вольга и Микула Селянинович.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Эпиграмма.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Мерзляков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«Среди долины ровныя...».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Рыцарь Тогенбург.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 почтовому колокольчику.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Петр Великий в Острогожске.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Пловец.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Завещание. Памяти А. И. Одоевского.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Саша.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Бурмистр. Бирюк. Певцы. Хорь и Калиныч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Гроза.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Дорога.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Лапти.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Изумруд.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Нить Ариадны.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«Я научилась просто, мудро жить...».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«Только детские книги читать...». Раковина. Домби и сын.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Ангелочек.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Вечером.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Свои и чужие. Модный адвокат.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Дон-Аминадо.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Четыре времени года.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Гиперболоид инженера Гарина. Аэлита.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Леопард.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Земля.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Стихи о Москве.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Некрасивая девочка.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Мальчик в белой рубашке.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Критики.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Земля Санникова.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Цветы и годы (сцена). Свидание (сценка). Несравненный Наконечников.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Фраерман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Песня о друге.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Арктур – гончий пес.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Рождение рассказа.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Рыжик.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Трилогия о Кроше.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Мальчик у моря.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Эхо.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Железников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Путешественник с богажом. Чучело.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Троепольский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"Белый Бим Чёрное ухо."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Японские трехстишия (хокку, или хайку).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Песнь о Гайавате.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Отверженные.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Всадник без головы.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Айвенго.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Остров сокровищ.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Три мушкетера.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Приключения Оливера Твиста.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Войнич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Овод.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Алиса в зазеркалье.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Конан Дойль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Сабатини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Одиссея капитана Блада.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Копи царя Соломона.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 берегах Сакраменто. Белый клык.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Брэдбери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Все лето в один день.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Олдридж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Последний Дюйм.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Дарелл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Моя семья и звери.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Запах мысли.</w:t>
            </w:r>
          </w:p>
        </w:tc>
      </w:tr>
    </w:tbl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«Пестрые рассказы» (то, что он подписывал псевдонимом «Чехонте»).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«Парадокс», «Огоньки».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«Как я стал писателем».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Анненский Инокентий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«Снег».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«Безглагольность». «Меж подводных стеблей…».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«Заброшенный дом».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«Коктебель».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«Вечером». «Вечерние часы перед столом…». «Проводила друга до пердней…».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«Письмо матери».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«На переломе. (Кадеты)».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«О шпаргалке».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«Сказки об Италии».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«Русалочьи сказки».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Пушкин. Кюхля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Голова профессора Доуэля. Продавцы воздуха.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«Бегущая по волнам».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 святой обители природы…».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«Горе одному».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«Школьный вальс, или Энергия стыда»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«Весенние перевертыши».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«Ранние журавли».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«Тёркин на том свете»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«А зори здесь тихие»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«Иван»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«У войны не женское лицо»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Стихи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«МФ»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«Одиссея»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«Царь Эдип»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«Медея»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«Дафнис и Хлоя»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«Гаргантюа и Пантагрюэль» (адаптированное издание)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«Укрощение строптивой», «Двенадцатая ночь, или Как пожелаете»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«Легенда о Тиле Уленшпигеле»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«Коварство и любовь»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Бичер-Стоу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«Хижина дяди Тома»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Маттео Фальконе.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Конан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«Приключения Шерлока Холмса»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«Война миров»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«Сердца трех»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О,Генри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Толкиен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«Хоббит, или Туда и обратно», «Властелин колец»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Брэдбери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«451о по Фаренгейту»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Голдинг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«Повелитель мух»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Хаггерюп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«Маркус и Диана», «Маркус и девочки»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«Повесть временных лет».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«Повесть о Петре и Февронии Муромских»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«Хождение Богородицы по мукам».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«Сказание о Вавилонском царстве».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Житие протопопа Аввакума.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Оды,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«Бригадир»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Вольность.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Оды,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История государства Российского.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Сорока-воровка. Доктор Крупов.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Демон. Лирика.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Статьи о Пушкине, Лермонтове.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Миргород. Женитьба.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 все коту масленица.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Отрочество.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 Водевили.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Мои университеты.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Двенадцать стульев.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Василий Теркин.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Дни Турбиных. Кабала святош. 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В. 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Обелиск. Сотников.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Илиада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Прометей прикованный. Орестея.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Антигона. Царь Эдип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Сенека. Нравственные письма к Луциллию.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Апулей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Метаморфозы, или Золотой осел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Роттердамский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Похвала глупости.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Витязь в тигровой шкуре.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«Божественная комедия».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Король Лир. Много шуму из ничего.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Шагреневая кожа.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Воспитание чувств. Госпожа Бовари.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Портрет бунтаря.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Ануй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Медея. Антигона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Камо грядеши.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Дрюон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DC2D32" w:rsidRDefault="0040146E" w:rsidP="004D12A7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Ключ. Русские девушки. Соловей. Бог.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Певец во стане русских воинов. Песня. Море. Эолова арфа.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Маскарад.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Сказки.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Идиот. Подросток.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Отелло.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Сэлинджер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Над пропастью во ржи.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Портрет Дориана Грея.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Сент 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Планета людей.</w:t>
            </w:r>
          </w:p>
        </w:tc>
      </w:tr>
    </w:tbl>
    <w:p w:rsidR="0040146E" w:rsidRPr="00DC2D32" w:rsidRDefault="0040146E" w:rsidP="004D12A7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D32">
        <w:rPr>
          <w:rFonts w:ascii="Times New Roman" w:hAnsi="Times New Roman" w:cs="Times New Roman"/>
          <w:b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DC2D32" w:rsidRPr="00DC2D32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Style w:val="a8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Только любовь. Семицветник. Злые чары. Жар-птица.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Медальоны.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Погорельщина. Песнь о Великой Матери.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Поединок.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Лето Господне.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Огни. Река играет. Чудная.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Дни Турбинных.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Фро. Впрок. Взыскание погибших.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Поднятая целина. Донские 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Страна Муравия. За далью – даль.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Архипелаг ГУЛАГ.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Новеллы.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Зубр.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Дракон. Тень. Голый король.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Берггольц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Братья и сёстры.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Последний срок.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Мартин Иден.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Пигмалион. Дом, где разбиваются сердца.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Три товарища.</w:t>
            </w:r>
          </w:p>
        </w:tc>
      </w:tr>
      <w:tr w:rsidR="00DC2D32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DC2D32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DC2D32" w:rsidRDefault="0040146E" w:rsidP="002F41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2D32">
              <w:rPr>
                <w:rFonts w:ascii="Times New Roman" w:hAnsi="Times New Roman" w:cs="Times New Roman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DC2D32" w:rsidRDefault="0040146E" w:rsidP="0040146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D12A7" w:rsidRPr="00DC2D32" w:rsidRDefault="004D12A7" w:rsidP="0040146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Произведения Дагестанских авторов для дополнительного чтения</w:t>
      </w: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 произведений для внеклассного чтения в 6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Абу-Бакар А. "Трубка слоновой кости", "Кубачинские рассказы".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Адамов А. "Ручей-шалунишка", "Руки старой горянки", "Отзовитесь, чудаки".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Авшалумов X. "Визирь табасаранского хана".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 Н. Басни.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Аминов М.-З. "Помнишь ли ты".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Асеков И. "Свет на скале".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Атнилов Д. "Люблю природу".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Багандов Г.-Б. "Бездельник-кот".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Гаджикулиев Б. "Цветок жизни".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Гости с гор. Сборник рассказов (2–3 рассказа).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Джачаев А. "Зайцы Узаира".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Жамидин. "Дал-взял".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Зульфукаров 3. "Тайна острова Таш-Капур".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Меджидов К. "Добрые соседи", "Крылатые друзья".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Раджабов А. "Хурджины Фундухбека", "Семь Магомедов".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Рашидов Р. "Лето".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Салимов Б. "Сон в руку", "Храбрый паренек".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Сулейманов А.-В.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Сулиманов М. "Темное ущелье".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Шамхалов М. «Ошибка", "Пойдемте в пещеру зурнистов".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 произведений для внеклассного чтения в 7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Абу-Бакар А. "Наследники сокровищ Зирех-Герана".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Адамов А. "Земля, уходящая в небо".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 X. "Два волка".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Аминов М.-З. "Сестра семи братьев" (легенда).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Аткай А. "Рабият".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Асланов Т. "Не прощаюсь".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Абдулманапова А. «Стихи для детей»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Бахшиев М. "Песня горянки".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Башаев Р. "Ночь над горами".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Габибов Г. "Секрет красоты".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Гамзатов Р.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Гафуров А. "Хорошее слово".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Гереев Ю. Рассказы.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Гусейнов И.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Жамидин. "Был бы толк".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lastRenderedPageBreak/>
        <w:t>Камалов Ц. "Первенец", "Улары", "Матерый".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Керимов И. "Начало пути".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Магомедов М. "Кинжал".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Рабаданов С. "Сердце земли".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Рашидов Р. "Весенние гости".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Сулиманов М. "Хунзахская крепость".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Трунов Д. "Дорога к свету", "В горах Дагестана", "Ниже океана, выше облаков".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Хаметова X. "Колыбель".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Цадаса Г. Стихи, поэмы.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Черкасов В. "Возрождение", "Шапка", "Помогай нам, мудрость земледельца".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Шапиева У. "Счастливыми не рождаются", "Сердце земли".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Яхьяев М.-С. "Дети гор".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 произведений для внеклассного чтения в 8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Аджиев А. "Ивы над водой".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Абуков К. "Тайна".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Аминов М.-З. "Васалам, вакалам", "Гадкие соседи" (рассказы).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Адамов А. "Лунная заря".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Авшалумов X. "Шими Дербенди".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Багандов Г.-Б. "От горных вершин".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Батырмурзаев З. "Утренняя звезда".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Бахшиев Ф. "Черный лебедь".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Гамзатов Р.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Гаирбекова М. "Слово горянки".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Габиев С. "В народ".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Горбач В. "Ночные пришельцы".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Жамидин. "Возраст горцев".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Залов Г. "Мечта о саде".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Зульфукаров 3. "Спецмаршрут".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Ибрагимова М. "Имам Шамиль".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Казиев И. "Кизиловая роща", "Ротозей".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Капиев Э. "Четыре притчи".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Магомед-Расул. "Отец пророка".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Магомедов М. "В тени убегающей лани".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Меджидов К. "Пора первых жаворонков".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Расулов А. "Оглянись в пути", "Пять грушевых деревьев".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Расим X. "Свирель наших гор".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Рашидов Р. "Живое к солнцу тянется".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Рустамов Г. "Под деревом".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Сфиев С.-Б. "Перебитый панцирь", "Непогасшая звезда".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Фатуев Р. "Кавказские повести и рассказы".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Шамхалов М. "Орлы взлетают выше ветра", "Нет, это не сказка".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Яхьяев М.-С. "Таинственный мешок".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 произведений для внеклассного чтения в 9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Абу-Бакар А. "Даргинские девушки", "Снежные люди".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Абдулманапова А. "Харбук".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 X. "Дни поздней осени", "Ветка горькой полыни".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Айдемиров 3. "Весеннее обновление".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Ахмедова М. "Високосный год".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Ахмедов М. Стихи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Гаджиев 3.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Гаджиев М. "Вот камни, вот весы".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Газиев М. Стихи.</w:t>
      </w:r>
    </w:p>
    <w:p w:rsidR="0040146E" w:rsidRPr="00DC2D32" w:rsidRDefault="0040146E" w:rsidP="005203C7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Давыдов М. Четыре тополя.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Залов Г.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Керимова Д. «Не обогнать...».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Магомед-Расул. "Черный ягненок", "Хартум и Мадина".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Меджидов К. "Памятью сердца я жил".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Митаров М. "Иран Хараб", "Голос Рубаса".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Османов М.-Б. "Ревизоры... кругом ревизоры".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"Притчи об Акул-Али" (составитель М.-Х. Пашаев).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lastRenderedPageBreak/>
        <w:t>Рамазанов Б. "Очаг".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Рашидов Р. "Песни горского мальчика".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Фатуллаев А.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Хаппалаев Ю. "Горячее сердце друга".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Хачалов А.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Шахмарданов Ш.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Юсупов Н. "Раз, два, три".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 произведений для внеклассного чтения в 10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Абуков К. "Я виноват, Марьям".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Абу-Бакар.А. "Ожерелье для моей Серминаз", "Браслет с камнями".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 Н. "Мартышкин труд".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 X. "Батырай".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Алиева Ф.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Антология дагестанской поэзии (1–4 тома).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Алкадари Г. "Асари-Дагестан".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Аминов М.-З. "Голоса природы", "Во время свадьбы в горах" (рассказы).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Арсанукаев Ш.А. "Преодоление".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Атабаев М. "Похищенная смерть".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Бахшиев М. "У стен Нарын-Калы".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Гаджиев 3. "Голубой экран".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Гамзатов Р.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Горбач В. "За теневой чертой".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Ибрагимов И. Рассказы.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Кулунчакова Б. "В одной семье", "Первенец".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Курбаналиев И.-Х.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Лезгинцев Г. "Человек с гор".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Магомедов М. "Тесаный камень".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Магомед-Расул. "Когда тебе шестнадцать".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Мурадов Ш.-Э. "Четверостишия", "Рубай", "Бейты".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Низами Г. "Лейли и Меджнун".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Носов В. "Зимним вечером".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Павленко П.А. "Шамиль".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Саидов А.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Салимов Б. "Колыбельная дождю".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Сулаев М. "Чинар на скале".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Сулиманов М. "Огни".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Халилов А.М. «Шамиль и кавказская война».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Чичагова М.Н. "Шамиль на Кавказе и в России".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Шамхалов М. "Орлы взлетают против ветра".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Шихсаидов А.Р., Айтберов Т.М., Оразаев Г. М.-Р. "Дагестанские исторические сочинения".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0146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DC2D32">
        <w:rPr>
          <w:rFonts w:ascii="Times New Roman" w:hAnsi="Times New Roman" w:cs="Times New Roman"/>
          <w:b/>
          <w:lang w:eastAsia="ru-RU"/>
        </w:rPr>
        <w:t>Список произведений для внеклассного чтения в 11 классе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Абасил М.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Абу-Бакар А. "Пора красных яблок".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Авшалумов X. "Толмач Имама".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Аджаматов А. "В кумыкской степи".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Алишева Ш.-Х. "Плачь, люби, вспоминай".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Антология дагестанской поэзии (1–4 тома).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Ахмедов М. Стихи разных лет.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Гамзатов Р. Стихи и поэмы. "Остров сокровищ".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Гереев Ю. "Весна, пришедшая с Севера"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Горянки: Сборник стихов. Составитель М. Ахмедова.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Гусейнов И. "Письмо из моего селения".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Гусейнаев А. "Дуэль".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Даганов А.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Джачаев А. "Глазами птиц".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Керимова Д.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Керимов И. "Разрыв".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Кулунчакова Б. "Белая дочь степей", "Жаворонок".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Магомедов М. "Месть".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lastRenderedPageBreak/>
        <w:t>Магомед-Расул. "Дикарка", "Без приглашения".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Магомедов Мирза. Стихи (2–3).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Михальский В. "17 левых сапог".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Мудунов А. "Огонь в крови".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Мухамед-Тахир ал Карахи. "Три имама".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Рза Р. Стихи.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Саидов А. "Искра в кремне".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Сфиев С.-Б. «25-летний комиссар».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  <w:r w:rsidRPr="00DC2D32">
        <w:rPr>
          <w:rFonts w:ascii="Times New Roman" w:hAnsi="Times New Roman" w:cs="Times New Roman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DC2D32" w:rsidRDefault="0040146E" w:rsidP="0040146E">
      <w:pPr>
        <w:pStyle w:val="a5"/>
        <w:rPr>
          <w:rFonts w:ascii="Times New Roman" w:hAnsi="Times New Roman" w:cs="Times New Roman"/>
          <w:lang w:eastAsia="ru-RU"/>
        </w:rPr>
      </w:pPr>
    </w:p>
    <w:p w:rsidR="0040146E" w:rsidRPr="00DC2D32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lang w:eastAsia="ru-RU"/>
        </w:rPr>
      </w:pPr>
    </w:p>
    <w:sectPr w:rsidR="0040146E" w:rsidRPr="00DC2D32" w:rsidSect="00DC2D32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BB9"/>
    <w:rsid w:val="003D5128"/>
    <w:rsid w:val="0040146E"/>
    <w:rsid w:val="0047745B"/>
    <w:rsid w:val="004A5458"/>
    <w:rsid w:val="004D12A7"/>
    <w:rsid w:val="00517A55"/>
    <w:rsid w:val="005203C7"/>
    <w:rsid w:val="0067219B"/>
    <w:rsid w:val="006C2C06"/>
    <w:rsid w:val="006D4FD5"/>
    <w:rsid w:val="006F6CA9"/>
    <w:rsid w:val="007915AD"/>
    <w:rsid w:val="00834477"/>
    <w:rsid w:val="008947E2"/>
    <w:rsid w:val="008E36CF"/>
    <w:rsid w:val="00915F7C"/>
    <w:rsid w:val="009256F1"/>
    <w:rsid w:val="00A911BF"/>
    <w:rsid w:val="00C97A61"/>
    <w:rsid w:val="00D86486"/>
    <w:rsid w:val="00DA56D3"/>
    <w:rsid w:val="00DC2D32"/>
    <w:rsid w:val="00DF0EDA"/>
    <w:rsid w:val="00E1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2B812566"/>
  <w15:docId w15:val="{12D2C929-8474-4D29-B0A7-D8F0F63A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8276</Words>
  <Characters>47175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Шарабутдин Абакаров</cp:lastModifiedBy>
  <cp:revision>10</cp:revision>
  <cp:lastPrinted>2018-10-03T08:51:00Z</cp:lastPrinted>
  <dcterms:created xsi:type="dcterms:W3CDTF">2017-03-09T12:29:00Z</dcterms:created>
  <dcterms:modified xsi:type="dcterms:W3CDTF">2018-10-03T08:52:00Z</dcterms:modified>
</cp:coreProperties>
</file>